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1692E" w14:textId="029E159C" w:rsidR="002024FD" w:rsidRPr="00863A72" w:rsidRDefault="001B5A3D" w:rsidP="004F7084">
      <w:pPr>
        <w:pStyle w:val="Nagwek1"/>
      </w:pPr>
      <w:r w:rsidRPr="00863A72">
        <w:t>Przedmiotowe</w:t>
      </w:r>
      <w:r w:rsidR="002024FD" w:rsidRPr="00863A72">
        <w:t xml:space="preserve"> </w:t>
      </w:r>
      <w:r w:rsidRPr="00863A72">
        <w:t>zasady oceniania dla klas IV-VIII</w:t>
      </w:r>
    </w:p>
    <w:p w14:paraId="686CADF9" w14:textId="22AD5F4A" w:rsidR="002024FD" w:rsidRPr="00936C43" w:rsidRDefault="001B5A3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936C43">
        <w:rPr>
          <w:rFonts w:ascii="Arial" w:hAnsi="Arial" w:cs="Arial"/>
          <w:bCs/>
          <w:sz w:val="28"/>
          <w:szCs w:val="28"/>
        </w:rPr>
        <w:t>Szkoła Podstawowa nr 8</w:t>
      </w:r>
      <w:r w:rsidR="002024FD" w:rsidRPr="00936C43">
        <w:rPr>
          <w:rFonts w:ascii="Arial" w:hAnsi="Arial" w:cs="Arial"/>
          <w:bCs/>
          <w:sz w:val="28"/>
          <w:szCs w:val="28"/>
        </w:rPr>
        <w:t xml:space="preserve"> </w:t>
      </w:r>
      <w:r w:rsidRPr="00936C43">
        <w:rPr>
          <w:rFonts w:ascii="Arial" w:hAnsi="Arial" w:cs="Arial"/>
          <w:bCs/>
          <w:sz w:val="28"/>
          <w:szCs w:val="28"/>
        </w:rPr>
        <w:t>w Tomaszowie Maz.</w:t>
      </w:r>
    </w:p>
    <w:p w14:paraId="33F24DA5" w14:textId="77777777" w:rsidR="002B430E" w:rsidRDefault="002B430E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74EBB8B" w14:textId="24C9822C" w:rsidR="002024FD" w:rsidRDefault="001B5A3D" w:rsidP="002B430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Język polski</w:t>
      </w:r>
    </w:p>
    <w:p w14:paraId="41561CC8" w14:textId="77777777" w:rsidR="002B430E" w:rsidRPr="002B430E" w:rsidRDefault="002B430E" w:rsidP="002B430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0811F72" w14:textId="77777777" w:rsidR="005805F7" w:rsidRDefault="002024FD" w:rsidP="00580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Przedmiotowe Zasady Oceniania z języka polskiego zostały opracowan</w:t>
      </w:r>
      <w:r w:rsidR="005805F7">
        <w:rPr>
          <w:rFonts w:ascii="Arial" w:hAnsi="Arial" w:cs="Arial"/>
          <w:sz w:val="28"/>
          <w:szCs w:val="28"/>
        </w:rPr>
        <w:t>e</w:t>
      </w:r>
      <w:r w:rsidRPr="00863A72">
        <w:rPr>
          <w:rFonts w:ascii="Arial" w:hAnsi="Arial" w:cs="Arial"/>
          <w:sz w:val="28"/>
          <w:szCs w:val="28"/>
        </w:rPr>
        <w:t xml:space="preserve"> na podstawie</w:t>
      </w:r>
      <w:r w:rsidR="00863A72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sz w:val="28"/>
          <w:szCs w:val="28"/>
        </w:rPr>
        <w:t>podstawy programowej kształcenia ogólnego dla II etapu edukacyjnego.</w:t>
      </w:r>
      <w:r w:rsidR="00106561">
        <w:rPr>
          <w:rFonts w:ascii="Arial" w:hAnsi="Arial" w:cs="Arial"/>
          <w:sz w:val="28"/>
          <w:szCs w:val="28"/>
        </w:rPr>
        <w:t xml:space="preserve"> </w:t>
      </w:r>
    </w:p>
    <w:p w14:paraId="00F608AC" w14:textId="1DAB62B1" w:rsidR="005805F7" w:rsidRDefault="002024FD" w:rsidP="00580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Program nauczania: </w:t>
      </w:r>
      <w:r w:rsidRPr="00863A72">
        <w:rPr>
          <w:rFonts w:ascii="Arial" w:hAnsi="Arial" w:cs="Arial"/>
          <w:b/>
          <w:bCs/>
          <w:sz w:val="28"/>
          <w:szCs w:val="28"/>
        </w:rPr>
        <w:t>„Nowe Słowa na start</w:t>
      </w:r>
      <w:r w:rsidR="005805F7">
        <w:rPr>
          <w:rFonts w:ascii="Arial" w:hAnsi="Arial" w:cs="Arial"/>
          <w:b/>
          <w:bCs/>
          <w:sz w:val="28"/>
          <w:szCs w:val="28"/>
        </w:rPr>
        <w:t>! Program nauczania ogólnego języka polskiego dl</w:t>
      </w:r>
      <w:r w:rsidR="00063D34">
        <w:rPr>
          <w:rFonts w:ascii="Arial" w:hAnsi="Arial" w:cs="Arial"/>
          <w:b/>
          <w:bCs/>
          <w:sz w:val="28"/>
          <w:szCs w:val="28"/>
        </w:rPr>
        <w:t>a</w:t>
      </w:r>
      <w:r w:rsidR="005805F7">
        <w:rPr>
          <w:rFonts w:ascii="Arial" w:hAnsi="Arial" w:cs="Arial"/>
          <w:b/>
          <w:bCs/>
          <w:sz w:val="28"/>
          <w:szCs w:val="28"/>
        </w:rPr>
        <w:t xml:space="preserve"> kl. IV-VIII szkoły podstawowej. </w:t>
      </w:r>
      <w:r w:rsidR="005805F7" w:rsidRPr="005805F7">
        <w:rPr>
          <w:rFonts w:ascii="Arial" w:hAnsi="Arial" w:cs="Arial"/>
          <w:sz w:val="28"/>
          <w:szCs w:val="28"/>
        </w:rPr>
        <w:t>(Program uwzględnia</w:t>
      </w:r>
      <w:r w:rsidR="005805F7">
        <w:rPr>
          <w:rFonts w:ascii="Arial" w:hAnsi="Arial" w:cs="Arial"/>
          <w:sz w:val="28"/>
          <w:szCs w:val="28"/>
        </w:rPr>
        <w:t xml:space="preserve"> zapisy podstawy programowej </w:t>
      </w:r>
      <w:r w:rsidR="00063D34">
        <w:rPr>
          <w:rFonts w:ascii="Arial" w:hAnsi="Arial" w:cs="Arial"/>
          <w:sz w:val="28"/>
          <w:szCs w:val="28"/>
        </w:rPr>
        <w:t xml:space="preserve"> z </w:t>
      </w:r>
      <w:r w:rsidR="005805F7">
        <w:rPr>
          <w:rFonts w:ascii="Arial" w:hAnsi="Arial" w:cs="Arial"/>
          <w:sz w:val="28"/>
          <w:szCs w:val="28"/>
        </w:rPr>
        <w:t xml:space="preserve">2017r. oraz zmiany  </w:t>
      </w:r>
    </w:p>
    <w:p w14:paraId="132D2A0A" w14:textId="0A60FD7B" w:rsidR="005805F7" w:rsidRDefault="005805F7" w:rsidP="00580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 2024r. wynikające z uszczuplonej podstawy programowej).</w:t>
      </w:r>
      <w:r w:rsidR="00517AA6">
        <w:rPr>
          <w:rFonts w:ascii="Arial" w:hAnsi="Arial" w:cs="Arial"/>
          <w:sz w:val="28"/>
          <w:szCs w:val="28"/>
        </w:rPr>
        <w:t xml:space="preserve"> </w:t>
      </w:r>
    </w:p>
    <w:p w14:paraId="4D11C1D7" w14:textId="29D95F63" w:rsidR="002024FD" w:rsidRPr="00863A72" w:rsidRDefault="002024FD" w:rsidP="00580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Przedmiotowe Zasady Oceniania zawierają informacje o formach oceniania, obszarach</w:t>
      </w:r>
      <w:r w:rsidR="00A515E9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sz w:val="28"/>
          <w:szCs w:val="28"/>
        </w:rPr>
        <w:t>oceniania oraz zakres materiału i wymagania na poszczególne oceny.</w:t>
      </w:r>
    </w:p>
    <w:p w14:paraId="49F3BB08" w14:textId="5C0AED9D" w:rsidR="002024FD" w:rsidRPr="00063D34" w:rsidRDefault="001B5A3D" w:rsidP="005805F7">
      <w:pPr>
        <w:pStyle w:val="Nagwek1"/>
        <w:jc w:val="both"/>
        <w:rPr>
          <w:color w:val="auto"/>
          <w:u w:val="single"/>
        </w:rPr>
      </w:pPr>
      <w:r w:rsidRPr="00063D34">
        <w:rPr>
          <w:color w:val="auto"/>
          <w:u w:val="single"/>
        </w:rPr>
        <w:t>Formy oceniania</w:t>
      </w:r>
    </w:p>
    <w:p w14:paraId="4DBAAF5E" w14:textId="77777777" w:rsidR="00350040" w:rsidRDefault="00350040" w:rsidP="00580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65B04E3" w14:textId="52F5EADB" w:rsidR="002024FD" w:rsidRPr="00863A72" w:rsidRDefault="002024FD" w:rsidP="00580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1.Ocenie podlegają:</w:t>
      </w:r>
    </w:p>
    <w:p w14:paraId="0CD75049" w14:textId="651050A0" w:rsidR="002024FD" w:rsidRPr="00863A72" w:rsidRDefault="002024FD" w:rsidP="00580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a) </w:t>
      </w:r>
      <w:r w:rsidRPr="00863A72">
        <w:rPr>
          <w:rFonts w:ascii="Arial" w:hAnsi="Arial" w:cs="Arial"/>
          <w:b/>
          <w:bCs/>
          <w:sz w:val="28"/>
          <w:szCs w:val="28"/>
        </w:rPr>
        <w:t>wypowiedzi pisemne</w:t>
      </w:r>
      <w:r w:rsidRPr="00863A72">
        <w:rPr>
          <w:rFonts w:ascii="Arial" w:hAnsi="Arial" w:cs="Arial"/>
          <w:sz w:val="28"/>
          <w:szCs w:val="28"/>
        </w:rPr>
        <w:t>: testy, prace klasowe, sprawdziany, kartkówki, dyktanda, prace pisemne lekcyjne</w:t>
      </w:r>
      <w:r w:rsidR="00063D34">
        <w:rPr>
          <w:rFonts w:ascii="Arial" w:hAnsi="Arial" w:cs="Arial"/>
          <w:sz w:val="28"/>
          <w:szCs w:val="28"/>
        </w:rPr>
        <w:t>;</w:t>
      </w:r>
    </w:p>
    <w:p w14:paraId="3B2FAF80" w14:textId="06D9C8D7" w:rsidR="002024FD" w:rsidRPr="00863A72" w:rsidRDefault="002024FD" w:rsidP="00580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b) </w:t>
      </w:r>
      <w:r w:rsidRPr="00863A72">
        <w:rPr>
          <w:rFonts w:ascii="Arial" w:hAnsi="Arial" w:cs="Arial"/>
          <w:b/>
          <w:bCs/>
          <w:sz w:val="28"/>
          <w:szCs w:val="28"/>
        </w:rPr>
        <w:t>wypowiedzi ustne</w:t>
      </w:r>
      <w:r w:rsidRPr="00863A72">
        <w:rPr>
          <w:rFonts w:ascii="Arial" w:hAnsi="Arial" w:cs="Arial"/>
          <w:sz w:val="28"/>
          <w:szCs w:val="28"/>
        </w:rPr>
        <w:t>: wypowiedzi na zadany temat, opowiadania twórcze i odtwórcze, recytacja, czytanie, udział w dyskusji, aktywność lekcyjna, przemówienie, recenzja</w:t>
      </w:r>
      <w:r w:rsidR="00063D34">
        <w:rPr>
          <w:rFonts w:ascii="Arial" w:hAnsi="Arial" w:cs="Arial"/>
          <w:sz w:val="28"/>
          <w:szCs w:val="28"/>
        </w:rPr>
        <w:t>;</w:t>
      </w:r>
    </w:p>
    <w:p w14:paraId="2F6C9712" w14:textId="2830BA9D" w:rsidR="002024FD" w:rsidRPr="00863A72" w:rsidRDefault="002024FD" w:rsidP="00580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c)</w:t>
      </w:r>
      <w:r w:rsidR="008B643B" w:rsidRPr="00863A72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b/>
          <w:bCs/>
          <w:sz w:val="28"/>
          <w:szCs w:val="28"/>
        </w:rPr>
        <w:t>prace grupowe</w:t>
      </w:r>
      <w:r w:rsidRPr="00863A72">
        <w:rPr>
          <w:rFonts w:ascii="Arial" w:hAnsi="Arial" w:cs="Arial"/>
          <w:sz w:val="28"/>
          <w:szCs w:val="28"/>
        </w:rPr>
        <w:t>: projekt edukacyjny, inscenizacja;</w:t>
      </w:r>
    </w:p>
    <w:p w14:paraId="73EC51A5" w14:textId="77777777" w:rsidR="002024FD" w:rsidRPr="00863A72" w:rsidRDefault="002024FD" w:rsidP="00580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d) </w:t>
      </w:r>
      <w:r w:rsidRPr="00863A72">
        <w:rPr>
          <w:rFonts w:ascii="Arial" w:hAnsi="Arial" w:cs="Arial"/>
          <w:b/>
          <w:bCs/>
          <w:sz w:val="28"/>
          <w:szCs w:val="28"/>
        </w:rPr>
        <w:t>przygotowanie do lekcji</w:t>
      </w:r>
      <w:r w:rsidRPr="00863A72">
        <w:rPr>
          <w:rFonts w:ascii="Arial" w:hAnsi="Arial" w:cs="Arial"/>
          <w:sz w:val="28"/>
          <w:szCs w:val="28"/>
        </w:rPr>
        <w:t>: prowadzenie zeszytu przedmiotowego, posiadanie książek, ćwiczeń, lektur;</w:t>
      </w:r>
    </w:p>
    <w:p w14:paraId="7D5F60BD" w14:textId="31409641" w:rsidR="002024FD" w:rsidRDefault="002024FD" w:rsidP="00580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e)</w:t>
      </w:r>
      <w:r w:rsidR="008B643B" w:rsidRPr="00863A72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b/>
          <w:bCs/>
          <w:sz w:val="28"/>
          <w:szCs w:val="28"/>
        </w:rPr>
        <w:t>udział w konkursach przedmiotowych i innych</w:t>
      </w:r>
      <w:r w:rsidRPr="00863A72">
        <w:rPr>
          <w:rFonts w:ascii="Arial" w:hAnsi="Arial" w:cs="Arial"/>
          <w:sz w:val="28"/>
          <w:szCs w:val="28"/>
        </w:rPr>
        <w:t>, np. literackich, recytatorskich</w:t>
      </w:r>
      <w:r w:rsidR="00063D34">
        <w:rPr>
          <w:rFonts w:ascii="Arial" w:hAnsi="Arial" w:cs="Arial"/>
          <w:sz w:val="28"/>
          <w:szCs w:val="28"/>
        </w:rPr>
        <w:t>;</w:t>
      </w:r>
    </w:p>
    <w:p w14:paraId="6BDC2630" w14:textId="2FAE57DE" w:rsidR="005805F7" w:rsidRPr="005805F7" w:rsidRDefault="005805F7" w:rsidP="00580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f) </w:t>
      </w:r>
      <w:r>
        <w:rPr>
          <w:rFonts w:ascii="Arial" w:hAnsi="Arial" w:cs="Arial"/>
          <w:b/>
          <w:bCs/>
          <w:sz w:val="28"/>
          <w:szCs w:val="28"/>
        </w:rPr>
        <w:t>różnorodne działania twórcze, w których uczeń prezentuje swoje pasje i wykorzystuje uzdolnienia.</w:t>
      </w:r>
    </w:p>
    <w:p w14:paraId="5D1F8DE5" w14:textId="77777777" w:rsidR="00350040" w:rsidRDefault="00350040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F0F2DB1" w14:textId="0DE674E8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2.Testy, prace klasowe, sprawdziany, dyktanda</w:t>
      </w:r>
      <w:r w:rsidR="005805F7">
        <w:rPr>
          <w:rFonts w:ascii="Arial" w:hAnsi="Arial" w:cs="Arial"/>
          <w:b/>
          <w:bCs/>
          <w:sz w:val="28"/>
          <w:szCs w:val="28"/>
        </w:rPr>
        <w:t>:</w:t>
      </w:r>
    </w:p>
    <w:p w14:paraId="1458C309" w14:textId="098ECF30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a) </w:t>
      </w:r>
      <w:r w:rsidR="005805F7">
        <w:rPr>
          <w:rFonts w:ascii="Arial" w:hAnsi="Arial" w:cs="Arial"/>
          <w:sz w:val="28"/>
          <w:szCs w:val="28"/>
        </w:rPr>
        <w:t>z</w:t>
      </w:r>
      <w:r w:rsidRPr="00863A72">
        <w:rPr>
          <w:rFonts w:ascii="Arial" w:hAnsi="Arial" w:cs="Arial"/>
          <w:sz w:val="28"/>
          <w:szCs w:val="28"/>
        </w:rPr>
        <w:t xml:space="preserve">apowiadane </w:t>
      </w:r>
      <w:r w:rsidR="005805F7">
        <w:rPr>
          <w:rFonts w:ascii="Arial" w:hAnsi="Arial" w:cs="Arial"/>
          <w:sz w:val="28"/>
          <w:szCs w:val="28"/>
        </w:rPr>
        <w:t xml:space="preserve">są </w:t>
      </w:r>
      <w:r w:rsidRPr="00863A72">
        <w:rPr>
          <w:rFonts w:ascii="Arial" w:hAnsi="Arial" w:cs="Arial"/>
          <w:sz w:val="28"/>
          <w:szCs w:val="28"/>
        </w:rPr>
        <w:t>z przynajmniej tygodniowym wyprzedzeniem</w:t>
      </w:r>
      <w:r w:rsidR="00063D34">
        <w:rPr>
          <w:rFonts w:ascii="Arial" w:hAnsi="Arial" w:cs="Arial"/>
          <w:sz w:val="28"/>
          <w:szCs w:val="28"/>
        </w:rPr>
        <w:t>;</w:t>
      </w:r>
    </w:p>
    <w:p w14:paraId="2C3EDAAE" w14:textId="487423D0" w:rsidR="002024FD" w:rsidRPr="00863A72" w:rsidRDefault="002024FD" w:rsidP="005805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b) </w:t>
      </w:r>
      <w:r w:rsidR="005805F7">
        <w:rPr>
          <w:rFonts w:ascii="Arial" w:hAnsi="Arial" w:cs="Arial"/>
          <w:sz w:val="28"/>
          <w:szCs w:val="28"/>
        </w:rPr>
        <w:t>o</w:t>
      </w:r>
      <w:r w:rsidRPr="00863A72">
        <w:rPr>
          <w:rFonts w:ascii="Arial" w:hAnsi="Arial" w:cs="Arial"/>
          <w:sz w:val="28"/>
          <w:szCs w:val="28"/>
        </w:rPr>
        <w:t>bejmują mniejszą lub większą partię materiału, podsumowanie pracy z lekturą, zasadę ortograficzną, wiadomości gramatyczne itp.</w:t>
      </w:r>
      <w:r w:rsidR="00063D34">
        <w:rPr>
          <w:rFonts w:ascii="Arial" w:hAnsi="Arial" w:cs="Arial"/>
          <w:sz w:val="28"/>
          <w:szCs w:val="28"/>
        </w:rPr>
        <w:t>;</w:t>
      </w:r>
    </w:p>
    <w:p w14:paraId="46F727E2" w14:textId="7811CC56" w:rsidR="002B430E" w:rsidRPr="00863A72" w:rsidRDefault="002B430E" w:rsidP="002B43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nauczyciel ma obowiązek w ciągu 2 tygodni sprawdzić  i omówić;</w:t>
      </w:r>
    </w:p>
    <w:p w14:paraId="12C1E69D" w14:textId="676B0588" w:rsidR="002B430E" w:rsidRPr="00863A72" w:rsidRDefault="002B430E" w:rsidP="002B43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863A72">
        <w:rPr>
          <w:rFonts w:ascii="Arial" w:hAnsi="Arial" w:cs="Arial"/>
          <w:sz w:val="28"/>
          <w:szCs w:val="28"/>
        </w:rPr>
        <w:t>) są oceniane punktowo</w:t>
      </w:r>
      <w:r>
        <w:rPr>
          <w:rFonts w:ascii="Arial" w:hAnsi="Arial" w:cs="Arial"/>
          <w:sz w:val="28"/>
          <w:szCs w:val="28"/>
        </w:rPr>
        <w:t>,</w:t>
      </w:r>
    </w:p>
    <w:p w14:paraId="56E4EDBD" w14:textId="5FFEB9ED" w:rsidR="002B430E" w:rsidRDefault="002B430E" w:rsidP="002B43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e)</w:t>
      </w:r>
      <w:r w:rsidRPr="00863A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Pr="00863A72">
        <w:rPr>
          <w:rFonts w:ascii="Arial" w:hAnsi="Arial" w:cs="Arial"/>
          <w:sz w:val="28"/>
          <w:szCs w:val="28"/>
        </w:rPr>
        <w:t>iektóre kryteria punktowe są stałe, inne zmienne, w zależności od zadania.</w:t>
      </w:r>
      <w:r w:rsidR="00517AA6">
        <w:rPr>
          <w:rFonts w:ascii="Arial" w:hAnsi="Arial" w:cs="Arial"/>
          <w:sz w:val="28"/>
          <w:szCs w:val="28"/>
        </w:rPr>
        <w:t xml:space="preserve"> </w:t>
      </w:r>
    </w:p>
    <w:p w14:paraId="560070BD" w14:textId="44FF9BFB" w:rsidR="002B430E" w:rsidRDefault="002B430E" w:rsidP="002B43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863A72">
        <w:rPr>
          <w:rFonts w:ascii="Arial" w:hAnsi="Arial" w:cs="Arial"/>
          <w:sz w:val="28"/>
          <w:szCs w:val="28"/>
        </w:rPr>
        <w:t xml:space="preserve">czniowie są informowani o zakresie materiału przewidzianego </w:t>
      </w:r>
      <w:r>
        <w:rPr>
          <w:rFonts w:ascii="Arial" w:hAnsi="Arial" w:cs="Arial"/>
          <w:sz w:val="28"/>
          <w:szCs w:val="28"/>
        </w:rPr>
        <w:t xml:space="preserve">na </w:t>
      </w:r>
      <w:r w:rsidRPr="00863A72">
        <w:rPr>
          <w:rFonts w:ascii="Arial" w:hAnsi="Arial" w:cs="Arial"/>
          <w:sz w:val="28"/>
          <w:szCs w:val="28"/>
        </w:rPr>
        <w:t xml:space="preserve"> prac</w:t>
      </w:r>
      <w:r>
        <w:rPr>
          <w:rFonts w:ascii="Arial" w:hAnsi="Arial" w:cs="Arial"/>
          <w:sz w:val="28"/>
          <w:szCs w:val="28"/>
        </w:rPr>
        <w:t>ę</w:t>
      </w:r>
      <w:r w:rsidRPr="00863A72">
        <w:rPr>
          <w:rFonts w:ascii="Arial" w:hAnsi="Arial" w:cs="Arial"/>
          <w:sz w:val="28"/>
          <w:szCs w:val="28"/>
        </w:rPr>
        <w:t xml:space="preserve"> pisemn</w:t>
      </w:r>
      <w:r>
        <w:rPr>
          <w:rFonts w:ascii="Arial" w:hAnsi="Arial" w:cs="Arial"/>
          <w:sz w:val="28"/>
          <w:szCs w:val="28"/>
        </w:rPr>
        <w:t>ą.</w:t>
      </w:r>
    </w:p>
    <w:p w14:paraId="02B63E50" w14:textId="77777777" w:rsidR="00063D34" w:rsidRPr="00063D34" w:rsidRDefault="00063D34" w:rsidP="00063D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AA861FA" w14:textId="1E936B13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3.Kartkówki</w:t>
      </w:r>
      <w:r w:rsidR="005805F7">
        <w:rPr>
          <w:rFonts w:ascii="Arial" w:hAnsi="Arial" w:cs="Arial"/>
          <w:b/>
          <w:bCs/>
          <w:sz w:val="28"/>
          <w:szCs w:val="28"/>
        </w:rPr>
        <w:t>:</w:t>
      </w:r>
    </w:p>
    <w:p w14:paraId="18C38D83" w14:textId="0A3EB305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a) </w:t>
      </w:r>
      <w:r w:rsidR="00350040">
        <w:rPr>
          <w:rFonts w:ascii="Arial" w:hAnsi="Arial" w:cs="Arial"/>
          <w:sz w:val="28"/>
          <w:szCs w:val="28"/>
        </w:rPr>
        <w:t>n</w:t>
      </w:r>
      <w:r w:rsidRPr="00863A72">
        <w:rPr>
          <w:rFonts w:ascii="Arial" w:hAnsi="Arial" w:cs="Arial"/>
          <w:sz w:val="28"/>
          <w:szCs w:val="28"/>
        </w:rPr>
        <w:t>ie są, ale mogą być zapowiadane</w:t>
      </w:r>
      <w:r w:rsidR="00063D34">
        <w:rPr>
          <w:rFonts w:ascii="Arial" w:hAnsi="Arial" w:cs="Arial"/>
          <w:sz w:val="28"/>
          <w:szCs w:val="28"/>
        </w:rPr>
        <w:t>;</w:t>
      </w:r>
    </w:p>
    <w:p w14:paraId="487EB7C9" w14:textId="519C3357" w:rsidR="002024FD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b) </w:t>
      </w:r>
      <w:r w:rsidR="00350040">
        <w:rPr>
          <w:rFonts w:ascii="Arial" w:hAnsi="Arial" w:cs="Arial"/>
          <w:sz w:val="28"/>
          <w:szCs w:val="28"/>
        </w:rPr>
        <w:t>d</w:t>
      </w:r>
      <w:r w:rsidRPr="00863A72">
        <w:rPr>
          <w:rFonts w:ascii="Arial" w:hAnsi="Arial" w:cs="Arial"/>
          <w:sz w:val="28"/>
          <w:szCs w:val="28"/>
        </w:rPr>
        <w:t xml:space="preserve">otyczą </w:t>
      </w:r>
      <w:r w:rsidR="00350040">
        <w:rPr>
          <w:rFonts w:ascii="Arial" w:hAnsi="Arial" w:cs="Arial"/>
          <w:sz w:val="28"/>
          <w:szCs w:val="28"/>
        </w:rPr>
        <w:t xml:space="preserve">materiału z maksymalnie </w:t>
      </w:r>
      <w:r w:rsidRPr="00863A72">
        <w:rPr>
          <w:rFonts w:ascii="Arial" w:hAnsi="Arial" w:cs="Arial"/>
          <w:sz w:val="28"/>
          <w:szCs w:val="28"/>
        </w:rPr>
        <w:t>trzech ostatnich lekcji</w:t>
      </w:r>
      <w:r w:rsidR="00063D34">
        <w:rPr>
          <w:rFonts w:ascii="Arial" w:hAnsi="Arial" w:cs="Arial"/>
          <w:sz w:val="28"/>
          <w:szCs w:val="28"/>
        </w:rPr>
        <w:t>;</w:t>
      </w:r>
    </w:p>
    <w:p w14:paraId="4254EA1D" w14:textId="7A4747AB" w:rsidR="00063D34" w:rsidRPr="00863A72" w:rsidRDefault="00063D34" w:rsidP="00063D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są przewidziane do sprawdzenia znajomości treści dłuższej lektury przed jej omówieniem.</w:t>
      </w:r>
    </w:p>
    <w:p w14:paraId="1DD1E2D2" w14:textId="77777777" w:rsidR="00350040" w:rsidRDefault="00350040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05D677F" w14:textId="67B0E0AE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4.Dyktanda</w:t>
      </w:r>
      <w:r w:rsidR="00063D34">
        <w:rPr>
          <w:rFonts w:ascii="Arial" w:hAnsi="Arial" w:cs="Arial"/>
          <w:b/>
          <w:bCs/>
          <w:sz w:val="28"/>
          <w:szCs w:val="28"/>
        </w:rPr>
        <w:t>:</w:t>
      </w:r>
    </w:p>
    <w:p w14:paraId="42F05E1F" w14:textId="76F46244" w:rsidR="002B430E" w:rsidRDefault="00063D34" w:rsidP="00C739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2024FD" w:rsidRPr="00863A72">
        <w:rPr>
          <w:rFonts w:ascii="Arial" w:hAnsi="Arial" w:cs="Arial"/>
          <w:sz w:val="28"/>
          <w:szCs w:val="28"/>
        </w:rPr>
        <w:t xml:space="preserve">dbywają się po </w:t>
      </w:r>
      <w:r>
        <w:rPr>
          <w:rFonts w:ascii="Arial" w:hAnsi="Arial" w:cs="Arial"/>
          <w:sz w:val="28"/>
          <w:szCs w:val="28"/>
        </w:rPr>
        <w:t xml:space="preserve">wprowadzeniu/przypomnieniu i </w:t>
      </w:r>
      <w:r w:rsidR="002024FD" w:rsidRPr="00863A72">
        <w:rPr>
          <w:rFonts w:ascii="Arial" w:hAnsi="Arial" w:cs="Arial"/>
          <w:sz w:val="28"/>
          <w:szCs w:val="28"/>
        </w:rPr>
        <w:t>utrwaleniu danej zasady ortograficznej lub</w:t>
      </w:r>
      <w:r w:rsidR="00A515E9">
        <w:rPr>
          <w:rFonts w:ascii="Arial" w:hAnsi="Arial" w:cs="Arial"/>
          <w:sz w:val="28"/>
          <w:szCs w:val="28"/>
        </w:rPr>
        <w:t xml:space="preserve"> </w:t>
      </w:r>
      <w:r w:rsidR="002024FD" w:rsidRPr="00863A72">
        <w:rPr>
          <w:rFonts w:ascii="Arial" w:hAnsi="Arial" w:cs="Arial"/>
          <w:sz w:val="28"/>
          <w:szCs w:val="28"/>
        </w:rPr>
        <w:t>interpunkcyjnej.</w:t>
      </w:r>
      <w:r w:rsidR="00C739FF">
        <w:rPr>
          <w:rFonts w:ascii="Arial" w:hAnsi="Arial" w:cs="Arial"/>
          <w:sz w:val="28"/>
          <w:szCs w:val="28"/>
        </w:rPr>
        <w:t xml:space="preserve"> </w:t>
      </w:r>
    </w:p>
    <w:p w14:paraId="077FB0A7" w14:textId="6E0EA582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Kryteria oceny dyktand:</w:t>
      </w:r>
    </w:p>
    <w:p w14:paraId="48A8AD71" w14:textId="6AE1CE3D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Bezbłędnie </w:t>
      </w:r>
      <w:r w:rsidR="00350040">
        <w:rPr>
          <w:rFonts w:ascii="Arial" w:hAnsi="Arial" w:cs="Arial"/>
          <w:sz w:val="28"/>
          <w:szCs w:val="28"/>
        </w:rPr>
        <w:t>–</w:t>
      </w:r>
      <w:r w:rsidRPr="00863A72">
        <w:rPr>
          <w:rFonts w:ascii="Arial" w:hAnsi="Arial" w:cs="Arial"/>
          <w:sz w:val="28"/>
          <w:szCs w:val="28"/>
        </w:rPr>
        <w:t xml:space="preserve"> celujący</w:t>
      </w:r>
    </w:p>
    <w:p w14:paraId="0A12996D" w14:textId="77777777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1bł-2 bł.- bardzo dobry</w:t>
      </w:r>
    </w:p>
    <w:p w14:paraId="0694A81E" w14:textId="77777777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3bł.-4bł.- dobry</w:t>
      </w:r>
      <w:bookmarkStart w:id="0" w:name="_GoBack"/>
      <w:bookmarkEnd w:id="0"/>
    </w:p>
    <w:p w14:paraId="10023F3F" w14:textId="77777777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5bł.-6bł.- dostateczny</w:t>
      </w:r>
    </w:p>
    <w:p w14:paraId="41411E24" w14:textId="0BB6AC5E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7bł.-8bł </w:t>
      </w:r>
      <w:r w:rsidR="00350040">
        <w:rPr>
          <w:rFonts w:ascii="Arial" w:hAnsi="Arial" w:cs="Arial"/>
          <w:sz w:val="28"/>
          <w:szCs w:val="28"/>
        </w:rPr>
        <w:t>–</w:t>
      </w:r>
      <w:r w:rsidRPr="00863A72">
        <w:rPr>
          <w:rFonts w:ascii="Arial" w:hAnsi="Arial" w:cs="Arial"/>
          <w:sz w:val="28"/>
          <w:szCs w:val="28"/>
        </w:rPr>
        <w:t xml:space="preserve"> dopuszczający</w:t>
      </w:r>
    </w:p>
    <w:p w14:paraId="7A2E2524" w14:textId="75B73932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lastRenderedPageBreak/>
        <w:t xml:space="preserve">9bł. </w:t>
      </w:r>
      <w:r w:rsidR="007879BE">
        <w:rPr>
          <w:rFonts w:ascii="Arial" w:hAnsi="Arial" w:cs="Arial"/>
          <w:sz w:val="28"/>
          <w:szCs w:val="28"/>
        </w:rPr>
        <w:t>i</w:t>
      </w:r>
      <w:r w:rsidRPr="00863A72">
        <w:rPr>
          <w:rFonts w:ascii="Arial" w:hAnsi="Arial" w:cs="Arial"/>
          <w:sz w:val="28"/>
          <w:szCs w:val="28"/>
        </w:rPr>
        <w:t xml:space="preserve"> więcej </w:t>
      </w:r>
      <w:r w:rsidR="00350040">
        <w:rPr>
          <w:rFonts w:ascii="Arial" w:hAnsi="Arial" w:cs="Arial"/>
          <w:sz w:val="28"/>
          <w:szCs w:val="28"/>
        </w:rPr>
        <w:t>–</w:t>
      </w:r>
      <w:r w:rsidRPr="00863A72">
        <w:rPr>
          <w:rFonts w:ascii="Arial" w:hAnsi="Arial" w:cs="Arial"/>
          <w:sz w:val="28"/>
          <w:szCs w:val="28"/>
        </w:rPr>
        <w:t xml:space="preserve"> niedostateczny</w:t>
      </w:r>
    </w:p>
    <w:p w14:paraId="5753BCA7" w14:textId="77777777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2bł.interpunkcyjne = 1 ortograficzny</w:t>
      </w:r>
    </w:p>
    <w:p w14:paraId="0DE3EF8E" w14:textId="1A81B803" w:rsidR="008B643B" w:rsidRPr="00350040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350040">
        <w:rPr>
          <w:rFonts w:ascii="Arial" w:hAnsi="Arial" w:cs="Arial"/>
          <w:sz w:val="28"/>
          <w:szCs w:val="28"/>
          <w:u w:val="single"/>
        </w:rPr>
        <w:t>W ocenie prac uczniów z dysortografią czy dysleksją bierze się pod uwagę błędy ortograficzne w wyrazach z wymiennym ó, ż, rz, h, ch oraz rozpoczynanie zdań wielką literą.</w:t>
      </w:r>
    </w:p>
    <w:p w14:paraId="5AAF1B57" w14:textId="77777777" w:rsidR="00350040" w:rsidRDefault="00350040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C69CF7B" w14:textId="1C14BD4E" w:rsidR="002024FD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5.Prace domowe</w:t>
      </w:r>
      <w:r w:rsidR="00350040">
        <w:rPr>
          <w:rFonts w:ascii="Arial" w:hAnsi="Arial" w:cs="Arial"/>
          <w:b/>
          <w:bCs/>
          <w:sz w:val="28"/>
          <w:szCs w:val="28"/>
        </w:rPr>
        <w:t>:</w:t>
      </w:r>
    </w:p>
    <w:p w14:paraId="7008341F" w14:textId="721247A5" w:rsidR="00350040" w:rsidRDefault="00350040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n</w:t>
      </w:r>
      <w:r w:rsidRPr="00350040">
        <w:rPr>
          <w:rFonts w:ascii="Arial" w:hAnsi="Arial" w:cs="Arial"/>
          <w:sz w:val="28"/>
          <w:szCs w:val="28"/>
        </w:rPr>
        <w:t>auczyciel może zadać uczniowi pisemną lub praktyczno</w:t>
      </w:r>
      <w:r>
        <w:rPr>
          <w:rFonts w:ascii="Arial" w:hAnsi="Arial" w:cs="Arial"/>
          <w:sz w:val="28"/>
          <w:szCs w:val="28"/>
        </w:rPr>
        <w:t>-</w:t>
      </w:r>
      <w:r w:rsidRPr="00350040">
        <w:rPr>
          <w:rFonts w:ascii="Arial" w:hAnsi="Arial" w:cs="Arial"/>
          <w:sz w:val="28"/>
          <w:szCs w:val="28"/>
        </w:rPr>
        <w:t>techniczną pracę domową do wykonania w czasie wolnym od zajęć dydaktycznych,</w:t>
      </w:r>
    </w:p>
    <w:p w14:paraId="559E5C44" w14:textId="3D6F4072" w:rsidR="00350040" w:rsidRPr="00350040" w:rsidRDefault="00350040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50040">
        <w:rPr>
          <w:rFonts w:ascii="Arial" w:hAnsi="Arial" w:cs="Arial"/>
          <w:sz w:val="28"/>
          <w:szCs w:val="28"/>
        </w:rPr>
        <w:t xml:space="preserve"> z tym że nie jest ona obowiązkowa dla ucznia i nie ustala się z niej oceny.</w:t>
      </w:r>
    </w:p>
    <w:p w14:paraId="0249AB08" w14:textId="18B9E80A" w:rsidR="002024FD" w:rsidRPr="00863A72" w:rsidRDefault="00350040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u</w:t>
      </w:r>
      <w:r w:rsidR="002024FD" w:rsidRPr="00863A72">
        <w:rPr>
          <w:rFonts w:ascii="Arial" w:hAnsi="Arial" w:cs="Arial"/>
          <w:sz w:val="28"/>
          <w:szCs w:val="28"/>
        </w:rPr>
        <w:t>czeń powinien być przygotowany z trzech ostatnich lekcji lub</w:t>
      </w:r>
      <w:r w:rsidR="00517AA6">
        <w:rPr>
          <w:rFonts w:ascii="Arial" w:hAnsi="Arial" w:cs="Arial"/>
          <w:sz w:val="28"/>
          <w:szCs w:val="28"/>
        </w:rPr>
        <w:t xml:space="preserve"> </w:t>
      </w:r>
      <w:r w:rsidR="002024FD" w:rsidRPr="00863A72">
        <w:rPr>
          <w:rFonts w:ascii="Arial" w:hAnsi="Arial" w:cs="Arial"/>
          <w:sz w:val="28"/>
          <w:szCs w:val="28"/>
        </w:rPr>
        <w:t>z większej partii materiału po wcześniejszej zapowiedzi nauczyciela.</w:t>
      </w:r>
    </w:p>
    <w:p w14:paraId="7F9D79A1" w14:textId="77777777" w:rsidR="005D3DDC" w:rsidRDefault="005D3DDC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F813E9E" w14:textId="7C7DC28C" w:rsidR="002024FD" w:rsidRPr="00863A72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6.Recytacja</w:t>
      </w:r>
      <w:r w:rsidR="00063D34">
        <w:rPr>
          <w:rFonts w:ascii="Arial" w:hAnsi="Arial" w:cs="Arial"/>
          <w:sz w:val="28"/>
          <w:szCs w:val="28"/>
        </w:rPr>
        <w:t>/ c</w:t>
      </w:r>
      <w:r w:rsidRPr="00863A72">
        <w:rPr>
          <w:rFonts w:ascii="Arial" w:hAnsi="Arial" w:cs="Arial"/>
          <w:b/>
          <w:bCs/>
          <w:sz w:val="28"/>
          <w:szCs w:val="28"/>
        </w:rPr>
        <w:t>zytanie</w:t>
      </w:r>
      <w:r w:rsidR="00063D34">
        <w:rPr>
          <w:rFonts w:ascii="Arial" w:hAnsi="Arial" w:cs="Arial"/>
          <w:b/>
          <w:bCs/>
          <w:sz w:val="28"/>
          <w:szCs w:val="28"/>
        </w:rPr>
        <w:t xml:space="preserve"> dotyczą:</w:t>
      </w:r>
    </w:p>
    <w:p w14:paraId="1C4C2B49" w14:textId="0DEADBBC" w:rsidR="002024FD" w:rsidRPr="00863A72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a) </w:t>
      </w:r>
      <w:r w:rsidR="00845D6B">
        <w:rPr>
          <w:rFonts w:ascii="Arial" w:hAnsi="Arial" w:cs="Arial"/>
          <w:sz w:val="28"/>
          <w:szCs w:val="28"/>
        </w:rPr>
        <w:t>p</w:t>
      </w:r>
      <w:r w:rsidRPr="00863A72">
        <w:rPr>
          <w:rFonts w:ascii="Arial" w:hAnsi="Arial" w:cs="Arial"/>
          <w:sz w:val="28"/>
          <w:szCs w:val="28"/>
        </w:rPr>
        <w:t>rzygotowani</w:t>
      </w:r>
      <w:r w:rsidR="00063D34">
        <w:rPr>
          <w:rFonts w:ascii="Arial" w:hAnsi="Arial" w:cs="Arial"/>
          <w:sz w:val="28"/>
          <w:szCs w:val="28"/>
        </w:rPr>
        <w:t>a</w:t>
      </w:r>
      <w:r w:rsidRPr="00863A72">
        <w:rPr>
          <w:rFonts w:ascii="Arial" w:hAnsi="Arial" w:cs="Arial"/>
          <w:sz w:val="28"/>
          <w:szCs w:val="28"/>
        </w:rPr>
        <w:t xml:space="preserve"> recytacji utworu poetyckiego lub fragmentu prozy</w:t>
      </w:r>
      <w:r w:rsidR="00B528C4">
        <w:rPr>
          <w:rFonts w:ascii="Arial" w:hAnsi="Arial" w:cs="Arial"/>
          <w:sz w:val="28"/>
          <w:szCs w:val="28"/>
        </w:rPr>
        <w:t>/</w:t>
      </w:r>
    </w:p>
    <w:p w14:paraId="5FDAA971" w14:textId="3DC58D8D" w:rsidR="00B528C4" w:rsidRDefault="002024FD" w:rsidP="00C739FF">
      <w:pPr>
        <w:autoSpaceDE w:val="0"/>
        <w:autoSpaceDN w:val="0"/>
        <w:adjustRightInd w:val="0"/>
        <w:spacing w:after="0" w:line="360" w:lineRule="auto"/>
        <w:jc w:val="both"/>
        <w:rPr>
          <w:u w:val="single"/>
        </w:rPr>
      </w:pPr>
      <w:r w:rsidRPr="00863A72">
        <w:rPr>
          <w:rFonts w:ascii="Arial" w:hAnsi="Arial" w:cs="Arial"/>
          <w:sz w:val="28"/>
          <w:szCs w:val="28"/>
        </w:rPr>
        <w:t xml:space="preserve">b) </w:t>
      </w:r>
      <w:r w:rsidR="00845D6B">
        <w:rPr>
          <w:rFonts w:ascii="Arial" w:hAnsi="Arial" w:cs="Arial"/>
          <w:sz w:val="28"/>
          <w:szCs w:val="28"/>
        </w:rPr>
        <w:t>p</w:t>
      </w:r>
      <w:r w:rsidRPr="00863A72">
        <w:rPr>
          <w:rFonts w:ascii="Arial" w:hAnsi="Arial" w:cs="Arial"/>
          <w:sz w:val="28"/>
          <w:szCs w:val="28"/>
        </w:rPr>
        <w:t>rzygotowani</w:t>
      </w:r>
      <w:r w:rsidR="00063D34">
        <w:rPr>
          <w:rFonts w:ascii="Arial" w:hAnsi="Arial" w:cs="Arial"/>
          <w:sz w:val="28"/>
          <w:szCs w:val="28"/>
        </w:rPr>
        <w:t>a</w:t>
      </w:r>
      <w:r w:rsidRPr="00863A72">
        <w:rPr>
          <w:rFonts w:ascii="Arial" w:hAnsi="Arial" w:cs="Arial"/>
          <w:sz w:val="28"/>
          <w:szCs w:val="28"/>
        </w:rPr>
        <w:t xml:space="preserve"> do czytania utworu poetyckiego lub prozy.</w:t>
      </w:r>
      <w:r w:rsidR="00C739FF">
        <w:rPr>
          <w:u w:val="single"/>
        </w:rPr>
        <w:t xml:space="preserve"> </w:t>
      </w:r>
    </w:p>
    <w:p w14:paraId="045F73BE" w14:textId="23C540F7" w:rsidR="002024FD" w:rsidRPr="00B528C4" w:rsidRDefault="001B5A3D" w:rsidP="00B528C4">
      <w:pPr>
        <w:pStyle w:val="Nagwek1"/>
        <w:spacing w:before="0"/>
        <w:jc w:val="both"/>
        <w:rPr>
          <w:color w:val="auto"/>
          <w:u w:val="single"/>
        </w:rPr>
      </w:pPr>
      <w:r w:rsidRPr="00B528C4">
        <w:rPr>
          <w:color w:val="auto"/>
          <w:u w:val="single"/>
        </w:rPr>
        <w:t>Kryteria ocen</w:t>
      </w:r>
      <w:r w:rsidR="00B528C4">
        <w:rPr>
          <w:color w:val="auto"/>
          <w:u w:val="single"/>
        </w:rPr>
        <w:t>iania</w:t>
      </w:r>
      <w:r w:rsidRPr="00B528C4">
        <w:rPr>
          <w:color w:val="auto"/>
          <w:u w:val="single"/>
        </w:rPr>
        <w:t xml:space="preserve"> wypracowań</w:t>
      </w:r>
      <w:r w:rsidR="002024FD" w:rsidRPr="00B528C4">
        <w:rPr>
          <w:color w:val="auto"/>
          <w:u w:val="single"/>
        </w:rPr>
        <w:t xml:space="preserve"> - klasy IV-VI</w:t>
      </w:r>
    </w:p>
    <w:p w14:paraId="55A35639" w14:textId="77777777" w:rsidR="00B528C4" w:rsidRDefault="00B528C4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C2A0801" w14:textId="762FBBF2" w:rsidR="002024FD" w:rsidRPr="00863A72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Kryteria oceny dłuższych prac pisemnych (np. list, dziennik, pamiętnik, opis,</w:t>
      </w:r>
      <w:r w:rsidR="00A515E9">
        <w:rPr>
          <w:rFonts w:ascii="Arial" w:hAnsi="Arial" w:cs="Arial"/>
          <w:b/>
          <w:bCs/>
          <w:sz w:val="28"/>
          <w:szCs w:val="28"/>
        </w:rPr>
        <w:t xml:space="preserve"> </w:t>
      </w:r>
      <w:r w:rsidRPr="00863A72">
        <w:rPr>
          <w:rFonts w:ascii="Arial" w:hAnsi="Arial" w:cs="Arial"/>
          <w:b/>
          <w:bCs/>
          <w:sz w:val="28"/>
          <w:szCs w:val="28"/>
        </w:rPr>
        <w:t>opowiadanie, sprawozdanie, rozprawka itp.)</w:t>
      </w:r>
    </w:p>
    <w:p w14:paraId="0DE0309E" w14:textId="77777777" w:rsidR="00B528C4" w:rsidRDefault="00B528C4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381EC07" w14:textId="25F39D24" w:rsidR="002024FD" w:rsidRPr="00863A72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1. T – realizacja tematu (0-4)</w:t>
      </w:r>
    </w:p>
    <w:p w14:paraId="2A487DF8" w14:textId="615A0B23" w:rsidR="002024FD" w:rsidRPr="00863A72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4 pkt.</w:t>
      </w:r>
      <w:r w:rsidRPr="00863A72">
        <w:rPr>
          <w:rFonts w:ascii="Arial" w:hAnsi="Arial" w:cs="Arial"/>
          <w:sz w:val="28"/>
          <w:szCs w:val="28"/>
        </w:rPr>
        <w:t xml:space="preserve"> – praca wnikliwa, w pełni realizuje temat, poprawna pod względem rzeczowym, zachowuje logikę wywodu</w:t>
      </w:r>
      <w:r w:rsidR="00B528C4">
        <w:rPr>
          <w:rFonts w:ascii="Arial" w:hAnsi="Arial" w:cs="Arial"/>
          <w:sz w:val="28"/>
          <w:szCs w:val="28"/>
        </w:rPr>
        <w:t>,</w:t>
      </w:r>
    </w:p>
    <w:p w14:paraId="3A155A20" w14:textId="383CF804" w:rsidR="002024FD" w:rsidRPr="00863A72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3 pkt.</w:t>
      </w:r>
      <w:r w:rsidRPr="00863A72">
        <w:rPr>
          <w:rFonts w:ascii="Arial" w:hAnsi="Arial" w:cs="Arial"/>
          <w:sz w:val="28"/>
          <w:szCs w:val="28"/>
        </w:rPr>
        <w:t xml:space="preserve"> – poprawna pod względem rzeczowym, </w:t>
      </w:r>
      <w:r w:rsidR="00B528C4">
        <w:rPr>
          <w:rFonts w:ascii="Arial" w:hAnsi="Arial" w:cs="Arial"/>
          <w:sz w:val="28"/>
          <w:szCs w:val="28"/>
        </w:rPr>
        <w:t>ale</w:t>
      </w:r>
      <w:r w:rsidRPr="00863A72">
        <w:rPr>
          <w:rFonts w:ascii="Arial" w:hAnsi="Arial" w:cs="Arial"/>
          <w:sz w:val="28"/>
          <w:szCs w:val="28"/>
        </w:rPr>
        <w:t xml:space="preserve"> nie wyczerpuje tematu, w przeważającej części zachowuje logikę wywodu</w:t>
      </w:r>
      <w:r w:rsidR="00B528C4">
        <w:rPr>
          <w:rFonts w:ascii="Arial" w:hAnsi="Arial" w:cs="Arial"/>
          <w:sz w:val="28"/>
          <w:szCs w:val="28"/>
        </w:rPr>
        <w:t>,</w:t>
      </w:r>
    </w:p>
    <w:p w14:paraId="602F5EF5" w14:textId="69B1FAB0" w:rsidR="002024FD" w:rsidRPr="00863A72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2 pkt.</w:t>
      </w:r>
      <w:r w:rsidRPr="00863A72">
        <w:rPr>
          <w:rFonts w:ascii="Arial" w:hAnsi="Arial" w:cs="Arial"/>
          <w:sz w:val="28"/>
          <w:szCs w:val="28"/>
        </w:rPr>
        <w:t xml:space="preserve"> – praca schematyczna, poprawna pod względem rzeczowym, odpowiednia forma wypowiedzi, praca na temat</w:t>
      </w:r>
      <w:r w:rsidR="00B528C4">
        <w:rPr>
          <w:rFonts w:ascii="Arial" w:hAnsi="Arial" w:cs="Arial"/>
          <w:sz w:val="28"/>
          <w:szCs w:val="28"/>
        </w:rPr>
        <w:t>,</w:t>
      </w:r>
    </w:p>
    <w:p w14:paraId="145AB4F9" w14:textId="1EE1D4EF" w:rsidR="002024FD" w:rsidRPr="00863A72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 xml:space="preserve">1 pkt </w:t>
      </w:r>
      <w:r w:rsidRPr="00863A72">
        <w:rPr>
          <w:rFonts w:ascii="Arial" w:hAnsi="Arial" w:cs="Arial"/>
          <w:sz w:val="28"/>
          <w:szCs w:val="28"/>
        </w:rPr>
        <w:t>- praca luźno powiązana z tematem, próba argumentacji</w:t>
      </w:r>
      <w:r w:rsidR="00B528C4">
        <w:rPr>
          <w:rFonts w:ascii="Arial" w:hAnsi="Arial" w:cs="Arial"/>
          <w:sz w:val="28"/>
          <w:szCs w:val="28"/>
        </w:rPr>
        <w:t>,</w:t>
      </w:r>
    </w:p>
    <w:p w14:paraId="76DD715F" w14:textId="73B75E9E" w:rsidR="002024FD" w:rsidRPr="00863A72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lastRenderedPageBreak/>
        <w:t>0 pkt.</w:t>
      </w:r>
      <w:r w:rsidRPr="00863A72">
        <w:rPr>
          <w:rFonts w:ascii="Arial" w:hAnsi="Arial" w:cs="Arial"/>
          <w:sz w:val="28"/>
          <w:szCs w:val="28"/>
        </w:rPr>
        <w:t xml:space="preserve"> – praca nie na temat.</w:t>
      </w:r>
    </w:p>
    <w:p w14:paraId="15D566D9" w14:textId="77777777" w:rsidR="00B528C4" w:rsidRDefault="00B528C4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8533D34" w14:textId="35E463CC" w:rsidR="002024FD" w:rsidRPr="00863A72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2. Styl (0-1)</w:t>
      </w:r>
    </w:p>
    <w:p w14:paraId="1C5FB8C1" w14:textId="58D54D96" w:rsidR="002024FD" w:rsidRPr="00863A72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1 pkt</w:t>
      </w:r>
      <w:r w:rsidR="00F30F25">
        <w:rPr>
          <w:rFonts w:ascii="Arial" w:hAnsi="Arial" w:cs="Arial"/>
          <w:b/>
          <w:sz w:val="28"/>
          <w:szCs w:val="28"/>
        </w:rPr>
        <w:t xml:space="preserve"> </w:t>
      </w:r>
      <w:r w:rsidRPr="00863A72">
        <w:rPr>
          <w:rFonts w:ascii="Arial" w:hAnsi="Arial" w:cs="Arial"/>
          <w:b/>
          <w:sz w:val="28"/>
          <w:szCs w:val="28"/>
        </w:rPr>
        <w:t>-</w:t>
      </w:r>
      <w:r w:rsidRPr="00863A72">
        <w:rPr>
          <w:rFonts w:ascii="Arial" w:hAnsi="Arial" w:cs="Arial"/>
          <w:sz w:val="28"/>
          <w:szCs w:val="28"/>
        </w:rPr>
        <w:t xml:space="preserve"> dostosowany do formy wypowiedzi</w:t>
      </w:r>
      <w:r w:rsidR="00B528C4">
        <w:rPr>
          <w:rFonts w:ascii="Arial" w:hAnsi="Arial" w:cs="Arial"/>
          <w:sz w:val="28"/>
          <w:szCs w:val="28"/>
        </w:rPr>
        <w:t>.</w:t>
      </w:r>
    </w:p>
    <w:p w14:paraId="52ACDFF0" w14:textId="77777777" w:rsidR="00B528C4" w:rsidRDefault="00B528C4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F3F74D2" w14:textId="7B17949A" w:rsidR="002024FD" w:rsidRPr="00863A72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3. K – kompozycja (0-1)</w:t>
      </w:r>
      <w:r w:rsidR="00B528C4">
        <w:rPr>
          <w:rFonts w:ascii="Arial" w:hAnsi="Arial" w:cs="Arial"/>
          <w:b/>
          <w:bCs/>
          <w:sz w:val="28"/>
          <w:szCs w:val="28"/>
        </w:rPr>
        <w:t>,</w:t>
      </w:r>
    </w:p>
    <w:p w14:paraId="60715250" w14:textId="0A0E50A2" w:rsidR="002024FD" w:rsidRPr="00863A72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1 pkt</w:t>
      </w:r>
      <w:r w:rsidRPr="00863A72">
        <w:rPr>
          <w:rFonts w:ascii="Arial" w:hAnsi="Arial" w:cs="Arial"/>
          <w:sz w:val="28"/>
          <w:szCs w:val="28"/>
        </w:rPr>
        <w:t xml:space="preserve"> – trójdzielność pracy, akapity we właściwych miejscach.</w:t>
      </w:r>
    </w:p>
    <w:p w14:paraId="2A163536" w14:textId="77777777" w:rsidR="00B528C4" w:rsidRDefault="00B528C4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66F9F7A" w14:textId="4D17EE1A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4. J – język pracy (0-2)</w:t>
      </w:r>
    </w:p>
    <w:p w14:paraId="3345F20C" w14:textId="06CBDE4E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2 pkt</w:t>
      </w:r>
      <w:r w:rsidRPr="00863A72">
        <w:rPr>
          <w:rFonts w:ascii="Arial" w:hAnsi="Arial" w:cs="Arial"/>
          <w:sz w:val="28"/>
          <w:szCs w:val="28"/>
        </w:rPr>
        <w:t>. – dopuszczalne 1-3 błędy w pracy standardowej czyli około 12-15 zdań</w:t>
      </w:r>
      <w:r w:rsidR="00B528C4">
        <w:rPr>
          <w:rFonts w:ascii="Arial" w:hAnsi="Arial" w:cs="Arial"/>
          <w:sz w:val="28"/>
          <w:szCs w:val="28"/>
        </w:rPr>
        <w:t>,</w:t>
      </w:r>
    </w:p>
    <w:p w14:paraId="1D639166" w14:textId="623801DC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1 pkt</w:t>
      </w:r>
      <w:r w:rsidRPr="00863A72">
        <w:rPr>
          <w:rFonts w:ascii="Arial" w:hAnsi="Arial" w:cs="Arial"/>
          <w:sz w:val="28"/>
          <w:szCs w:val="28"/>
        </w:rPr>
        <w:t xml:space="preserve"> – dopuszczalne 4-5 błędy w pracach standardowych</w:t>
      </w:r>
      <w:r w:rsidR="00B528C4">
        <w:rPr>
          <w:rFonts w:ascii="Arial" w:hAnsi="Arial" w:cs="Arial"/>
          <w:sz w:val="28"/>
          <w:szCs w:val="28"/>
        </w:rPr>
        <w:t>,</w:t>
      </w:r>
    </w:p>
    <w:p w14:paraId="0FCDC422" w14:textId="3C19AE82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0 pkt.</w:t>
      </w:r>
      <w:r w:rsidRPr="00863A72">
        <w:rPr>
          <w:rFonts w:ascii="Arial" w:hAnsi="Arial" w:cs="Arial"/>
          <w:sz w:val="28"/>
          <w:szCs w:val="28"/>
        </w:rPr>
        <w:t xml:space="preserve"> – 6 błędów i więcej.</w:t>
      </w:r>
    </w:p>
    <w:p w14:paraId="3321CC39" w14:textId="77777777" w:rsidR="00B528C4" w:rsidRDefault="00B528C4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3EA0A2A" w14:textId="1B44A2AF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5. O – ortografia (0-1)</w:t>
      </w:r>
    </w:p>
    <w:p w14:paraId="2494E7D8" w14:textId="60C684AB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1 pkt</w:t>
      </w:r>
      <w:r w:rsidRPr="00863A72">
        <w:rPr>
          <w:rFonts w:ascii="Arial" w:hAnsi="Arial" w:cs="Arial"/>
          <w:sz w:val="28"/>
          <w:szCs w:val="28"/>
        </w:rPr>
        <w:t xml:space="preserve"> - dopuszczalne 2 błędy ortograficzne.</w:t>
      </w:r>
    </w:p>
    <w:p w14:paraId="7F8F033C" w14:textId="3C5CC1B4" w:rsidR="002024FD" w:rsidRPr="00863A72" w:rsidRDefault="00B528C4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p</w:t>
      </w:r>
      <w:r w:rsidR="002024FD" w:rsidRPr="00863A72">
        <w:rPr>
          <w:rFonts w:ascii="Arial" w:hAnsi="Arial" w:cs="Arial"/>
          <w:sz w:val="28"/>
          <w:szCs w:val="28"/>
        </w:rPr>
        <w:t>rac</w:t>
      </w:r>
      <w:r>
        <w:rPr>
          <w:rFonts w:ascii="Arial" w:hAnsi="Arial" w:cs="Arial"/>
          <w:sz w:val="28"/>
          <w:szCs w:val="28"/>
        </w:rPr>
        <w:t>ach</w:t>
      </w:r>
      <w:r w:rsidR="002024FD" w:rsidRPr="00863A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uczniów </w:t>
      </w:r>
      <w:r w:rsidR="002024FD" w:rsidRPr="00863A72">
        <w:rPr>
          <w:rFonts w:ascii="Arial" w:hAnsi="Arial" w:cs="Arial"/>
          <w:sz w:val="28"/>
          <w:szCs w:val="28"/>
        </w:rPr>
        <w:t>z dostosowaniami oceniane są</w:t>
      </w:r>
      <w:r>
        <w:rPr>
          <w:rFonts w:ascii="Arial" w:hAnsi="Arial" w:cs="Arial"/>
          <w:sz w:val="28"/>
          <w:szCs w:val="28"/>
        </w:rPr>
        <w:t xml:space="preserve"> błędy </w:t>
      </w:r>
      <w:r w:rsidR="002024FD" w:rsidRPr="00863A72">
        <w:rPr>
          <w:rFonts w:ascii="Arial" w:hAnsi="Arial" w:cs="Arial"/>
          <w:sz w:val="28"/>
          <w:szCs w:val="28"/>
        </w:rPr>
        <w:t xml:space="preserve"> w wyrazach</w:t>
      </w:r>
      <w:r w:rsidR="00517AA6">
        <w:rPr>
          <w:rFonts w:ascii="Arial" w:hAnsi="Arial" w:cs="Arial"/>
          <w:sz w:val="28"/>
          <w:szCs w:val="28"/>
        </w:rPr>
        <w:t xml:space="preserve"> </w:t>
      </w:r>
      <w:r w:rsidR="002024FD" w:rsidRPr="00863A72">
        <w:rPr>
          <w:rFonts w:ascii="Arial" w:hAnsi="Arial" w:cs="Arial"/>
          <w:sz w:val="28"/>
          <w:szCs w:val="28"/>
        </w:rPr>
        <w:t>z ó, rz, ż, ch, h wymiennym</w:t>
      </w:r>
      <w:r>
        <w:rPr>
          <w:rFonts w:ascii="Arial" w:hAnsi="Arial" w:cs="Arial"/>
          <w:sz w:val="28"/>
          <w:szCs w:val="28"/>
        </w:rPr>
        <w:t xml:space="preserve"> i pisownia wielkiej litery na początku zdania. </w:t>
      </w:r>
    </w:p>
    <w:p w14:paraId="24F3EC23" w14:textId="77777777" w:rsidR="00B528C4" w:rsidRDefault="00B528C4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C7C16B9" w14:textId="663BF35C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6. I – interpunkcja (0-1)</w:t>
      </w:r>
    </w:p>
    <w:p w14:paraId="2F808FD9" w14:textId="3AC00AFF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1 pkt</w:t>
      </w:r>
      <w:r w:rsidRPr="00863A72">
        <w:rPr>
          <w:rFonts w:ascii="Arial" w:hAnsi="Arial" w:cs="Arial"/>
          <w:sz w:val="28"/>
          <w:szCs w:val="28"/>
        </w:rPr>
        <w:t>– dopuszczalne 3 błędy interpunkcyjne (0-1)</w:t>
      </w:r>
    </w:p>
    <w:p w14:paraId="001BF777" w14:textId="7727E4F1" w:rsidR="008B643B" w:rsidRPr="0032672A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Dyslektycy- dopuszcza</w:t>
      </w:r>
      <w:r w:rsidR="00776B58">
        <w:rPr>
          <w:rFonts w:ascii="Arial" w:hAnsi="Arial" w:cs="Arial"/>
          <w:sz w:val="28"/>
          <w:szCs w:val="28"/>
        </w:rPr>
        <w:t xml:space="preserve"> się</w:t>
      </w:r>
      <w:r w:rsidRPr="00863A72">
        <w:rPr>
          <w:rFonts w:ascii="Arial" w:hAnsi="Arial" w:cs="Arial"/>
          <w:sz w:val="28"/>
          <w:szCs w:val="28"/>
        </w:rPr>
        <w:t xml:space="preserve"> 5 błędów interpunkcyjnych</w:t>
      </w:r>
    </w:p>
    <w:p w14:paraId="492849BF" w14:textId="77777777" w:rsidR="00B528C4" w:rsidRDefault="00B528C4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BF14880" w14:textId="3CB6BAC7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Stopnie:</w:t>
      </w:r>
    </w:p>
    <w:p w14:paraId="02774028" w14:textId="77777777" w:rsidR="002024FD" w:rsidRPr="00863A72" w:rsidRDefault="002024FD" w:rsidP="00863A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b/>
          <w:bCs/>
          <w:sz w:val="28"/>
          <w:szCs w:val="28"/>
        </w:rPr>
        <w:t>10  pkt. – celujący (6)</w:t>
      </w:r>
    </w:p>
    <w:p w14:paraId="33E4DE60" w14:textId="77777777" w:rsidR="002024FD" w:rsidRPr="00863A72" w:rsidRDefault="002024FD" w:rsidP="00863A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b/>
          <w:bCs/>
          <w:sz w:val="28"/>
          <w:szCs w:val="28"/>
        </w:rPr>
        <w:t>9-8 pkt.– bardzo dobry (5)</w:t>
      </w:r>
    </w:p>
    <w:p w14:paraId="6E33EA48" w14:textId="77777777" w:rsidR="002024FD" w:rsidRPr="00863A72" w:rsidRDefault="002024FD" w:rsidP="00863A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b/>
          <w:bCs/>
          <w:sz w:val="28"/>
          <w:szCs w:val="28"/>
        </w:rPr>
        <w:t>7-6 pkt. – dobry (4)</w:t>
      </w:r>
    </w:p>
    <w:p w14:paraId="58AFC218" w14:textId="77777777" w:rsidR="002024FD" w:rsidRPr="00863A72" w:rsidRDefault="002024FD" w:rsidP="00863A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b/>
          <w:bCs/>
          <w:sz w:val="28"/>
          <w:szCs w:val="28"/>
        </w:rPr>
        <w:t>5-4 pkt. – dostateczny (3)</w:t>
      </w:r>
    </w:p>
    <w:p w14:paraId="69B5E8F6" w14:textId="77777777" w:rsidR="002024FD" w:rsidRPr="00863A72" w:rsidRDefault="002024FD" w:rsidP="00863A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b/>
          <w:bCs/>
          <w:sz w:val="28"/>
          <w:szCs w:val="28"/>
        </w:rPr>
        <w:t>3 pkt. – dopuszczający (2)</w:t>
      </w:r>
    </w:p>
    <w:p w14:paraId="41CE0166" w14:textId="02F476CD" w:rsidR="002024FD" w:rsidRPr="0032672A" w:rsidRDefault="002024FD" w:rsidP="0032672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lastRenderedPageBreak/>
        <w:t xml:space="preserve"> </w:t>
      </w:r>
      <w:r w:rsidRPr="00863A72">
        <w:rPr>
          <w:rFonts w:ascii="Arial" w:hAnsi="Arial" w:cs="Arial"/>
          <w:b/>
          <w:bCs/>
          <w:sz w:val="28"/>
          <w:szCs w:val="28"/>
        </w:rPr>
        <w:t>2 pkt. i mniej – niedostateczny (1)</w:t>
      </w:r>
    </w:p>
    <w:p w14:paraId="171888AA" w14:textId="15127008" w:rsidR="002024FD" w:rsidRPr="00863A72" w:rsidRDefault="002024FD" w:rsidP="00B528C4">
      <w:pPr>
        <w:pStyle w:val="Nagwek1"/>
        <w:jc w:val="both"/>
      </w:pPr>
      <w:r w:rsidRPr="00863A72">
        <w:t>Kryteria oceny form użytkowych (np. zaproszenie, ogłoszenie, podanie, instrukcja,</w:t>
      </w:r>
      <w:r w:rsidR="001B5A3D" w:rsidRPr="00863A72">
        <w:t xml:space="preserve"> </w:t>
      </w:r>
      <w:r w:rsidRPr="00863A72">
        <w:t>przepis, reklama)</w:t>
      </w:r>
    </w:p>
    <w:p w14:paraId="464C8C9F" w14:textId="77777777" w:rsidR="00B528C4" w:rsidRDefault="00B528C4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CF8E62D" w14:textId="01BB91B2" w:rsidR="002024FD" w:rsidRPr="00863A72" w:rsidRDefault="002024FD" w:rsidP="000C25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1.T</w:t>
      </w:r>
      <w:r w:rsidRPr="00863A72">
        <w:rPr>
          <w:rFonts w:ascii="Arial" w:hAnsi="Arial" w:cs="Arial"/>
          <w:sz w:val="28"/>
          <w:szCs w:val="28"/>
        </w:rPr>
        <w:t xml:space="preserve"> – realizacja formy, np. obecne wszystkie elementy danej formy wypowiedzi, praca w</w:t>
      </w:r>
      <w:r w:rsidR="001B5A3D" w:rsidRPr="00863A72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sz w:val="28"/>
          <w:szCs w:val="28"/>
        </w:rPr>
        <w:t>pełni</w:t>
      </w:r>
      <w:r w:rsidR="001B5A3D" w:rsidRPr="00863A72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sz w:val="28"/>
          <w:szCs w:val="28"/>
        </w:rPr>
        <w:t xml:space="preserve">realizuje temat itp. </w:t>
      </w:r>
      <w:r w:rsidRPr="00863A72">
        <w:rPr>
          <w:rFonts w:ascii="Arial" w:hAnsi="Arial" w:cs="Arial"/>
          <w:b/>
          <w:sz w:val="28"/>
          <w:szCs w:val="28"/>
        </w:rPr>
        <w:t>(0-2 pkt.),</w:t>
      </w:r>
      <w:r w:rsidRPr="00863A72">
        <w:rPr>
          <w:rFonts w:ascii="Arial" w:hAnsi="Arial" w:cs="Arial"/>
          <w:sz w:val="28"/>
          <w:szCs w:val="28"/>
        </w:rPr>
        <w:t xml:space="preserve"> brak jednego elementu 1 p.</w:t>
      </w:r>
      <w:r w:rsidR="00B528C4">
        <w:rPr>
          <w:rFonts w:ascii="Arial" w:hAnsi="Arial" w:cs="Arial"/>
          <w:sz w:val="28"/>
          <w:szCs w:val="28"/>
        </w:rPr>
        <w:t>,</w:t>
      </w:r>
    </w:p>
    <w:p w14:paraId="53A3473B" w14:textId="13D11CA7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2. O</w:t>
      </w:r>
      <w:r w:rsidRPr="00863A72">
        <w:rPr>
          <w:rFonts w:ascii="Arial" w:hAnsi="Arial" w:cs="Arial"/>
          <w:sz w:val="28"/>
          <w:szCs w:val="28"/>
        </w:rPr>
        <w:t xml:space="preserve"> – ortografia – dopuszczalny 1 błąd </w:t>
      </w:r>
      <w:r w:rsidRPr="00863A72">
        <w:rPr>
          <w:rFonts w:ascii="Arial" w:hAnsi="Arial" w:cs="Arial"/>
          <w:b/>
          <w:sz w:val="28"/>
          <w:szCs w:val="28"/>
        </w:rPr>
        <w:t>(0-1 pkt.)</w:t>
      </w:r>
      <w:r w:rsidR="00B528C4">
        <w:rPr>
          <w:rFonts w:ascii="Arial" w:hAnsi="Arial" w:cs="Arial"/>
          <w:b/>
          <w:sz w:val="28"/>
          <w:szCs w:val="28"/>
        </w:rPr>
        <w:t>,</w:t>
      </w:r>
    </w:p>
    <w:p w14:paraId="39F07814" w14:textId="5844F4FB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3. I</w:t>
      </w:r>
      <w:r w:rsidRPr="00863A72">
        <w:rPr>
          <w:rFonts w:ascii="Arial" w:hAnsi="Arial" w:cs="Arial"/>
          <w:sz w:val="28"/>
          <w:szCs w:val="28"/>
        </w:rPr>
        <w:t xml:space="preserve"> – interpunkcja – dopuszczalny 1 błąd </w:t>
      </w:r>
      <w:r w:rsidRPr="00863A72">
        <w:rPr>
          <w:rFonts w:ascii="Arial" w:hAnsi="Arial" w:cs="Arial"/>
          <w:b/>
          <w:sz w:val="28"/>
          <w:szCs w:val="28"/>
        </w:rPr>
        <w:t>(0-1 pkt.)</w:t>
      </w:r>
      <w:r w:rsidR="00B528C4">
        <w:rPr>
          <w:rFonts w:ascii="Arial" w:hAnsi="Arial" w:cs="Arial"/>
          <w:b/>
          <w:sz w:val="28"/>
          <w:szCs w:val="28"/>
        </w:rPr>
        <w:t>,</w:t>
      </w:r>
    </w:p>
    <w:p w14:paraId="5638A3F5" w14:textId="68772882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4. J</w:t>
      </w:r>
      <w:r w:rsidRPr="00863A72">
        <w:rPr>
          <w:rFonts w:ascii="Arial" w:hAnsi="Arial" w:cs="Arial"/>
          <w:sz w:val="28"/>
          <w:szCs w:val="28"/>
        </w:rPr>
        <w:t xml:space="preserve"> – język – dopuszczalny 1 błąd </w:t>
      </w:r>
      <w:r w:rsidRPr="00863A72">
        <w:rPr>
          <w:rFonts w:ascii="Arial" w:hAnsi="Arial" w:cs="Arial"/>
          <w:b/>
          <w:sz w:val="28"/>
          <w:szCs w:val="28"/>
        </w:rPr>
        <w:t>(0-1 pkt.)</w:t>
      </w:r>
      <w:r w:rsidR="00B528C4">
        <w:rPr>
          <w:rFonts w:ascii="Arial" w:hAnsi="Arial" w:cs="Arial"/>
          <w:b/>
          <w:sz w:val="28"/>
          <w:szCs w:val="28"/>
        </w:rPr>
        <w:t>.</w:t>
      </w:r>
    </w:p>
    <w:p w14:paraId="1B48A6E8" w14:textId="77777777" w:rsidR="00B528C4" w:rsidRDefault="00B528C4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5F6CD9D" w14:textId="3E59EF93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Stopnie:</w:t>
      </w:r>
    </w:p>
    <w:p w14:paraId="783AD12E" w14:textId="77777777" w:rsidR="002024FD" w:rsidRPr="00863A72" w:rsidRDefault="002024FD" w:rsidP="00863A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b/>
          <w:bCs/>
          <w:sz w:val="28"/>
          <w:szCs w:val="28"/>
        </w:rPr>
        <w:t>praca bez żadnego błędu i poprawek sprawdzającego- celujący (6)</w:t>
      </w:r>
    </w:p>
    <w:p w14:paraId="0377C70D" w14:textId="77777777" w:rsidR="002024FD" w:rsidRPr="00863A72" w:rsidRDefault="002024FD" w:rsidP="00863A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b/>
          <w:bCs/>
          <w:sz w:val="28"/>
          <w:szCs w:val="28"/>
        </w:rPr>
        <w:t>5 pkt. – bardzo dobry (5)</w:t>
      </w:r>
    </w:p>
    <w:p w14:paraId="251C0295" w14:textId="77777777" w:rsidR="002024FD" w:rsidRPr="00863A72" w:rsidRDefault="002024FD" w:rsidP="00863A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b/>
          <w:bCs/>
          <w:sz w:val="28"/>
          <w:szCs w:val="28"/>
        </w:rPr>
        <w:t>4 pkt. – dobry (4)</w:t>
      </w:r>
    </w:p>
    <w:p w14:paraId="3E9BE532" w14:textId="77777777" w:rsidR="002024FD" w:rsidRPr="00863A72" w:rsidRDefault="002024FD" w:rsidP="00863A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b/>
          <w:bCs/>
          <w:sz w:val="28"/>
          <w:szCs w:val="28"/>
        </w:rPr>
        <w:t>3 pkt. – dostateczny (3)</w:t>
      </w:r>
    </w:p>
    <w:p w14:paraId="7DB48B8C" w14:textId="77777777" w:rsidR="002024FD" w:rsidRPr="00863A72" w:rsidRDefault="002024FD" w:rsidP="00863A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b/>
          <w:bCs/>
          <w:sz w:val="28"/>
          <w:szCs w:val="28"/>
        </w:rPr>
        <w:t>2 pkt. – dopuszczający (2)</w:t>
      </w:r>
    </w:p>
    <w:p w14:paraId="33D2EBF1" w14:textId="5086F68C" w:rsidR="002024FD" w:rsidRPr="0032672A" w:rsidRDefault="002024FD" w:rsidP="003267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b/>
          <w:bCs/>
          <w:sz w:val="28"/>
          <w:szCs w:val="28"/>
        </w:rPr>
        <w:t>1 pkt – niedostateczny (1)</w:t>
      </w:r>
    </w:p>
    <w:p w14:paraId="3DB25784" w14:textId="78394CD6" w:rsidR="002024FD" w:rsidRPr="00863A72" w:rsidRDefault="001B5A3D" w:rsidP="00D9226B">
      <w:pPr>
        <w:pStyle w:val="Nagwek1"/>
      </w:pPr>
      <w:r w:rsidRPr="00863A72">
        <w:t xml:space="preserve">Kryteria oceny dłuższych prac pisemnych </w:t>
      </w:r>
      <w:r w:rsidR="002024FD" w:rsidRPr="00863A72">
        <w:t xml:space="preserve">– klasy VII - VIII </w:t>
      </w:r>
    </w:p>
    <w:p w14:paraId="4F5E69C0" w14:textId="42274971" w:rsidR="002024FD" w:rsidRPr="00863A72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(wypowiedzi twórcze i o charakterze argumentacyjnym)</w:t>
      </w:r>
    </w:p>
    <w:p w14:paraId="019BB0E1" w14:textId="08D99117" w:rsidR="002024FD" w:rsidRPr="00863A72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W zależności od tematu prace pisemne będą oceniane według kryterium IV-VI (0-10) lub poniższego (0-20). Ostateczną decyzję podejmuje nauczyciel prowadzący. Ortografia i interpunkcja</w:t>
      </w:r>
      <w:r w:rsidR="00C739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863A72">
        <w:rPr>
          <w:rFonts w:ascii="Arial" w:hAnsi="Arial" w:cs="Arial"/>
          <w:b/>
          <w:bCs/>
          <w:sz w:val="28"/>
          <w:szCs w:val="28"/>
        </w:rPr>
        <w:t>w pracach uczniów z dostosowaniami oceniana jest w wyrazach wymiennych i w wyznaczaniu granicy zdania.</w:t>
      </w:r>
    </w:p>
    <w:p w14:paraId="4CDD4B54" w14:textId="77777777" w:rsidR="002024FD" w:rsidRPr="00863A72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I. Realizacja tematu</w:t>
      </w:r>
    </w:p>
    <w:p w14:paraId="609FBA12" w14:textId="4BF853DF" w:rsidR="002024FD" w:rsidRPr="00863A72" w:rsidRDefault="002024FD" w:rsidP="00B52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lastRenderedPageBreak/>
        <w:t>2 pkt.</w:t>
      </w:r>
      <w:r w:rsidRPr="00863A72">
        <w:rPr>
          <w:rFonts w:ascii="Arial" w:hAnsi="Arial" w:cs="Arial"/>
          <w:sz w:val="28"/>
          <w:szCs w:val="28"/>
        </w:rPr>
        <w:t xml:space="preserve"> Forma wypowiedzi zgodna z formą wskazaną w poleceniu. Wszystkie pozostałe elementy polecenia uwzględnione. Wypowiedź</w:t>
      </w:r>
      <w:r w:rsidR="00C739FF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sz w:val="28"/>
          <w:szCs w:val="28"/>
        </w:rPr>
        <w:t>w całości dotyczy problemu wskazanego w poleceniu.</w:t>
      </w:r>
    </w:p>
    <w:p w14:paraId="6AB220B3" w14:textId="514F7218" w:rsidR="002024FD" w:rsidRPr="00863A72" w:rsidRDefault="002024FD" w:rsidP="000C25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1 pkt</w:t>
      </w:r>
      <w:r w:rsidRPr="00863A72">
        <w:rPr>
          <w:rFonts w:ascii="Arial" w:hAnsi="Arial" w:cs="Arial"/>
          <w:sz w:val="28"/>
          <w:szCs w:val="28"/>
        </w:rPr>
        <w:t xml:space="preserve"> Forma wypowiedzi zgodna z formą wskazaną w poleceniu. Nieuwzględniony jeden element polecenia (inny niż forma</w:t>
      </w:r>
      <w:r w:rsidR="0032672A" w:rsidRPr="00863A72">
        <w:rPr>
          <w:rFonts w:ascii="Arial" w:hAnsi="Arial" w:cs="Arial"/>
          <w:sz w:val="28"/>
          <w:szCs w:val="28"/>
        </w:rPr>
        <w:t>) oraz/lub</w:t>
      </w:r>
      <w:r w:rsidR="00C739FF">
        <w:rPr>
          <w:rFonts w:ascii="Arial" w:hAnsi="Arial" w:cs="Arial"/>
          <w:sz w:val="28"/>
          <w:szCs w:val="28"/>
        </w:rPr>
        <w:t xml:space="preserve"> </w:t>
      </w:r>
      <w:r w:rsidR="00B528C4">
        <w:rPr>
          <w:rFonts w:ascii="Arial" w:hAnsi="Arial" w:cs="Arial"/>
          <w:sz w:val="28"/>
          <w:szCs w:val="28"/>
        </w:rPr>
        <w:t>w</w:t>
      </w:r>
      <w:r w:rsidRPr="00863A72">
        <w:rPr>
          <w:rFonts w:ascii="Arial" w:hAnsi="Arial" w:cs="Arial"/>
          <w:sz w:val="28"/>
          <w:szCs w:val="28"/>
        </w:rPr>
        <w:t xml:space="preserve"> pracy występują fragmenty niedotyczące problemu wskazanego</w:t>
      </w:r>
      <w:r w:rsidR="00C739FF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sz w:val="28"/>
          <w:szCs w:val="28"/>
        </w:rPr>
        <w:t>w poleceniu.</w:t>
      </w:r>
    </w:p>
    <w:p w14:paraId="0F9451C9" w14:textId="79390BC1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0 pkt</w:t>
      </w:r>
      <w:r w:rsidRPr="00863A72">
        <w:rPr>
          <w:rFonts w:ascii="Arial" w:hAnsi="Arial" w:cs="Arial"/>
          <w:sz w:val="28"/>
          <w:szCs w:val="28"/>
        </w:rPr>
        <w:t xml:space="preserve">. Forma wypowiedzi niezgodna z formą wskazaną w poleceniu </w:t>
      </w:r>
      <w:r w:rsidR="0032672A" w:rsidRPr="00863A72">
        <w:rPr>
          <w:rFonts w:ascii="Arial" w:hAnsi="Arial" w:cs="Arial"/>
          <w:sz w:val="28"/>
          <w:szCs w:val="28"/>
        </w:rPr>
        <w:t xml:space="preserve">lub </w:t>
      </w:r>
      <w:r w:rsidR="000C25D1">
        <w:rPr>
          <w:rFonts w:ascii="Arial" w:hAnsi="Arial" w:cs="Arial"/>
          <w:sz w:val="28"/>
          <w:szCs w:val="28"/>
        </w:rPr>
        <w:t>n</w:t>
      </w:r>
      <w:r w:rsidRPr="00863A72">
        <w:rPr>
          <w:rFonts w:ascii="Arial" w:hAnsi="Arial" w:cs="Arial"/>
          <w:sz w:val="28"/>
          <w:szCs w:val="28"/>
        </w:rPr>
        <w:t>ieuwzględnione co najmniej dwa elementy polecenia (inne niż forma).</w:t>
      </w:r>
    </w:p>
    <w:p w14:paraId="48123754" w14:textId="5E77A272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II. Elementy twórcze/ elementy retoryczne</w:t>
      </w:r>
    </w:p>
    <w:p w14:paraId="7DE16AE7" w14:textId="77777777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Opowiadanie</w:t>
      </w:r>
    </w:p>
    <w:p w14:paraId="4BCF1482" w14:textId="60439832" w:rsidR="002024FD" w:rsidRPr="00863A72" w:rsidRDefault="002024FD" w:rsidP="000C25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Oceniając wypowiedź ucznia w tym kryterium, nauczyciel będzie rozważał, m.in. czy:  narracja w opowiadaniu jest konsekwentnie prowadzona; wydarzenia są logicznie ułożone; fabuła jest urozmaicona, np. czy zawiera elementy typowe dla opowiadania, takie jak zwroty akcji, dialog, puenta;  lektura wskazana w poleceniu została wykorzystana pobieżnie, czy w sposób ciekawy i twórczy.</w:t>
      </w:r>
    </w:p>
    <w:p w14:paraId="62528AFA" w14:textId="77777777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Rozprawka</w:t>
      </w:r>
    </w:p>
    <w:p w14:paraId="13AA8B2A" w14:textId="5B8D3666" w:rsidR="002024FD" w:rsidRPr="00863A72" w:rsidRDefault="002024FD" w:rsidP="000C25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Oceniając wypowiedź ucznia w tym kryterium, nauczyciel będzie rozważał m.in. czy: argumentacja w pracy jest wnikliwa;  argumenty są poparte właściwymi przykładami; argumenty są przedstawione w sposób uporządkowany, np. od naj</w:t>
      </w:r>
      <w:r w:rsidR="00776B58">
        <w:rPr>
          <w:rFonts w:ascii="Arial" w:hAnsi="Arial" w:cs="Arial"/>
          <w:sz w:val="28"/>
          <w:szCs w:val="28"/>
        </w:rPr>
        <w:t>ważniejszego</w:t>
      </w:r>
      <w:r w:rsidRPr="00863A72">
        <w:rPr>
          <w:rFonts w:ascii="Arial" w:hAnsi="Arial" w:cs="Arial"/>
          <w:sz w:val="28"/>
          <w:szCs w:val="28"/>
        </w:rPr>
        <w:t xml:space="preserve"> do najmniej ważnego albo są zapisane w porządku argument – kontrargument.</w:t>
      </w:r>
    </w:p>
    <w:p w14:paraId="10A984C8" w14:textId="77777777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Uczeń za to kryterium może zdobyć maksymalnie </w:t>
      </w:r>
      <w:r w:rsidRPr="00863A72">
        <w:rPr>
          <w:rFonts w:ascii="Arial" w:hAnsi="Arial" w:cs="Arial"/>
          <w:b/>
          <w:sz w:val="28"/>
          <w:szCs w:val="28"/>
        </w:rPr>
        <w:t>5 pkt.</w:t>
      </w:r>
    </w:p>
    <w:p w14:paraId="52579AD0" w14:textId="08DB41CA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III. Kompetencje literackie i kulturowe</w:t>
      </w:r>
    </w:p>
    <w:p w14:paraId="05DAF336" w14:textId="24591730" w:rsidR="002024FD" w:rsidRPr="00863A72" w:rsidRDefault="002024FD" w:rsidP="000C25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2 pkt.</w:t>
      </w:r>
      <w:r w:rsidRPr="00863A72">
        <w:rPr>
          <w:rFonts w:ascii="Arial" w:hAnsi="Arial" w:cs="Arial"/>
          <w:sz w:val="28"/>
          <w:szCs w:val="28"/>
        </w:rPr>
        <w:t xml:space="preserve"> Funkcjonalne wykorzystanie znajomości lektury obowiązkowej wskazanej w poleceniu (oraz innego tekstu literackiego lub tekstu kultury, jeżeli polecenie tego wymaga). Poprawność rzeczowa.</w:t>
      </w:r>
    </w:p>
    <w:p w14:paraId="3BB10355" w14:textId="536CE11D" w:rsidR="002024FD" w:rsidRPr="00863A72" w:rsidRDefault="002024FD" w:rsidP="000C25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lastRenderedPageBreak/>
        <w:t>1 pkt</w:t>
      </w:r>
      <w:r w:rsidRPr="00863A72">
        <w:rPr>
          <w:rFonts w:ascii="Arial" w:hAnsi="Arial" w:cs="Arial"/>
          <w:sz w:val="28"/>
          <w:szCs w:val="28"/>
        </w:rPr>
        <w:t xml:space="preserve"> Funkcjonalne wykorzystanie znajomości lektury obowiązkowej wskazanej w poleceniu (oraz częściowo funkcjonalne wykorzystanie innego tekstu literackiego lub tekstu kultury, jeżeli polecenie tego wymaga). ALBO Częściowo funkcjonalne wykorzystanie znajomości lektury obowiązkowej wskazanej w poleceniu (oraz funkcjonalne wykorzystanie innego tekstu literackiego lub tekstu kultury, jeżeli polecenie tego wymaga). ALBO Częściowo funkcjonalne wykorzystanie znajomości lektury obowiązkowej wskazanej w poleceniu (oraz częściowo funkcjonalne wykorzystanie innego tekstu literackiego lub tekstu kultury, jeżeli polecenie tego wymaga). Dopuszczalne 1–2 błędy rzeczowe.</w:t>
      </w:r>
    </w:p>
    <w:p w14:paraId="10D9ADDF" w14:textId="3D467EB8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 xml:space="preserve">0 pkt. </w:t>
      </w:r>
      <w:r w:rsidRPr="00863A72">
        <w:rPr>
          <w:rFonts w:ascii="Arial" w:hAnsi="Arial" w:cs="Arial"/>
          <w:sz w:val="28"/>
          <w:szCs w:val="28"/>
        </w:rPr>
        <w:t>Praca nie spełnia co najmniej jednego wymagania określonego na 1 pkt.</w:t>
      </w:r>
    </w:p>
    <w:p w14:paraId="09EFFD43" w14:textId="670B72F8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IV. Kompozycja tekstu</w:t>
      </w:r>
    </w:p>
    <w:p w14:paraId="56D39E1F" w14:textId="77777777" w:rsidR="002024FD" w:rsidRPr="00863A72" w:rsidRDefault="002024FD" w:rsidP="000C25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2 pkt.</w:t>
      </w:r>
      <w:r w:rsidRPr="00863A72">
        <w:rPr>
          <w:rFonts w:ascii="Arial" w:hAnsi="Arial" w:cs="Arial"/>
          <w:sz w:val="28"/>
          <w:szCs w:val="28"/>
        </w:rPr>
        <w:t xml:space="preserve"> Kompozycja zgodna z formą wypowiedzi. Graficznie wyodrębnione akapity. Dopuszczalna 1 usterka w zakresie spójności ALBO logiki wypowiedzi, ALBO podziału wypowiedzi na funkcjonalne akapity.</w:t>
      </w:r>
    </w:p>
    <w:p w14:paraId="0F66009A" w14:textId="1304EB42" w:rsidR="002024FD" w:rsidRPr="00863A72" w:rsidRDefault="002024FD" w:rsidP="000C25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1 pkt</w:t>
      </w:r>
      <w:r w:rsidRPr="00863A72">
        <w:rPr>
          <w:rFonts w:ascii="Arial" w:hAnsi="Arial" w:cs="Arial"/>
          <w:sz w:val="28"/>
          <w:szCs w:val="28"/>
        </w:rPr>
        <w:t xml:space="preserve"> Kompozycja zgodna z formą wypowiedzi. Graficznie wyodrębnione akapity.  Dopuszczalne łącznie 2–3 usterki w zakresie spójności ORAZ/ALBO logiki wypowiedzi.</w:t>
      </w:r>
    </w:p>
    <w:p w14:paraId="5731D8A7" w14:textId="0B697072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 xml:space="preserve">0 pkt. </w:t>
      </w:r>
      <w:r w:rsidRPr="00863A72">
        <w:rPr>
          <w:rFonts w:ascii="Arial" w:hAnsi="Arial" w:cs="Arial"/>
          <w:sz w:val="28"/>
          <w:szCs w:val="28"/>
        </w:rPr>
        <w:t>Praca nie spełnia co najmniej jednego wymagania określonego na 1 pkt.</w:t>
      </w:r>
    </w:p>
    <w:p w14:paraId="2E516E2A" w14:textId="3F28432D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V. Styl</w:t>
      </w:r>
    </w:p>
    <w:p w14:paraId="04FBFF87" w14:textId="2D94C3CC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 xml:space="preserve">2 pkt. </w:t>
      </w:r>
      <w:r w:rsidRPr="00863A72">
        <w:rPr>
          <w:rFonts w:ascii="Arial" w:hAnsi="Arial" w:cs="Arial"/>
          <w:sz w:val="28"/>
          <w:szCs w:val="28"/>
        </w:rPr>
        <w:t xml:space="preserve"> Odpowiedni do treści i formy wypowiedzi. Jednolity.</w:t>
      </w:r>
    </w:p>
    <w:p w14:paraId="52868F58" w14:textId="3EC1EEA9" w:rsidR="002024FD" w:rsidRPr="00863A72" w:rsidRDefault="002024FD" w:rsidP="000C25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 xml:space="preserve">1 pkt </w:t>
      </w:r>
      <w:r w:rsidRPr="00863A72">
        <w:rPr>
          <w:rFonts w:ascii="Arial" w:hAnsi="Arial" w:cs="Arial"/>
          <w:sz w:val="28"/>
          <w:szCs w:val="28"/>
        </w:rPr>
        <w:t>Sporadyczne usterki w odpowiedniości ORAZ/LUB jednolitości stylu.</w:t>
      </w:r>
    </w:p>
    <w:p w14:paraId="0F3610BE" w14:textId="12C3C609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 xml:space="preserve">0 pkt. </w:t>
      </w:r>
      <w:r w:rsidRPr="00863A72">
        <w:rPr>
          <w:rFonts w:ascii="Arial" w:hAnsi="Arial" w:cs="Arial"/>
          <w:sz w:val="28"/>
          <w:szCs w:val="28"/>
        </w:rPr>
        <w:t>Praca nie spełnia wymagań określonych na 1 pkt.</w:t>
      </w:r>
    </w:p>
    <w:p w14:paraId="282D0079" w14:textId="1DB64F27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VI. Język</w:t>
      </w:r>
    </w:p>
    <w:p w14:paraId="6177E551" w14:textId="475E8A3E" w:rsidR="002024FD" w:rsidRPr="00863A72" w:rsidRDefault="002024FD" w:rsidP="000C25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Oceniając język wypowiedzi, nauczyciel najpierw oceni zakres użytych środków językowych,</w:t>
      </w:r>
      <w:r w:rsidR="00A515E9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sz w:val="28"/>
          <w:szCs w:val="28"/>
        </w:rPr>
        <w:t xml:space="preserve">a następnie – ich poprawność. Ostateczną liczbę </w:t>
      </w:r>
      <w:r w:rsidRPr="00863A72">
        <w:rPr>
          <w:rFonts w:ascii="Arial" w:hAnsi="Arial" w:cs="Arial"/>
          <w:sz w:val="28"/>
          <w:szCs w:val="28"/>
        </w:rPr>
        <w:lastRenderedPageBreak/>
        <w:t xml:space="preserve">punktów ustali na podstawie oceny obu tych aspektów wypowiedzi. Maksymalna liczba to </w:t>
      </w:r>
      <w:r w:rsidRPr="00863A72">
        <w:rPr>
          <w:rFonts w:ascii="Arial" w:hAnsi="Arial" w:cs="Arial"/>
          <w:b/>
          <w:bCs/>
          <w:sz w:val="28"/>
          <w:szCs w:val="28"/>
        </w:rPr>
        <w:t>4pkt.</w:t>
      </w:r>
    </w:p>
    <w:p w14:paraId="4FA53994" w14:textId="50F337F3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VII. Ortografia</w:t>
      </w:r>
    </w:p>
    <w:p w14:paraId="109EC4DA" w14:textId="7A134962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2 pkt.</w:t>
      </w:r>
      <w:r w:rsidRPr="00863A72">
        <w:rPr>
          <w:rFonts w:ascii="Arial" w:hAnsi="Arial" w:cs="Arial"/>
          <w:sz w:val="28"/>
          <w:szCs w:val="28"/>
        </w:rPr>
        <w:t>- 0-1 błędów</w:t>
      </w:r>
    </w:p>
    <w:p w14:paraId="35F289C1" w14:textId="30ED9F43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1 pkt</w:t>
      </w:r>
      <w:r w:rsidRPr="00863A72">
        <w:rPr>
          <w:rFonts w:ascii="Arial" w:hAnsi="Arial" w:cs="Arial"/>
          <w:sz w:val="28"/>
          <w:szCs w:val="28"/>
        </w:rPr>
        <w:t xml:space="preserve"> -2-3 błędy ortograficzne</w:t>
      </w:r>
    </w:p>
    <w:p w14:paraId="349B918C" w14:textId="77777777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VIII. Interpunkcja</w:t>
      </w:r>
    </w:p>
    <w:p w14:paraId="51CB30D4" w14:textId="2703AD53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sz w:val="28"/>
          <w:szCs w:val="28"/>
        </w:rPr>
        <w:t>1 pkt-</w:t>
      </w:r>
      <w:r w:rsidRPr="00863A72">
        <w:rPr>
          <w:rFonts w:ascii="Arial" w:hAnsi="Arial" w:cs="Arial"/>
          <w:sz w:val="28"/>
          <w:szCs w:val="28"/>
        </w:rPr>
        <w:t xml:space="preserve"> maksymalnie 5 bł. Interpunkcyjnych</w:t>
      </w:r>
    </w:p>
    <w:p w14:paraId="06497784" w14:textId="77777777" w:rsidR="000C25D1" w:rsidRDefault="000C25D1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B1D2435" w14:textId="0E058EF1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Łączna liczba pkt. 20</w:t>
      </w:r>
    </w:p>
    <w:p w14:paraId="2802F460" w14:textId="77777777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20 pkt.- celujący</w:t>
      </w:r>
    </w:p>
    <w:p w14:paraId="1465C8BD" w14:textId="76ED3814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19-1</w:t>
      </w:r>
      <w:r w:rsidR="00B528C4">
        <w:rPr>
          <w:rFonts w:ascii="Arial" w:hAnsi="Arial" w:cs="Arial"/>
          <w:b/>
          <w:bCs/>
          <w:sz w:val="28"/>
          <w:szCs w:val="28"/>
        </w:rPr>
        <w:t>8</w:t>
      </w:r>
      <w:r w:rsidRPr="00863A72">
        <w:rPr>
          <w:rFonts w:ascii="Arial" w:hAnsi="Arial" w:cs="Arial"/>
          <w:b/>
          <w:bCs/>
          <w:sz w:val="28"/>
          <w:szCs w:val="28"/>
        </w:rPr>
        <w:t xml:space="preserve"> pkt. - bardzo dobry</w:t>
      </w:r>
    </w:p>
    <w:p w14:paraId="1FD2C78A" w14:textId="3AD80F1D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1</w:t>
      </w:r>
      <w:r w:rsidR="00B528C4">
        <w:rPr>
          <w:rFonts w:ascii="Arial" w:hAnsi="Arial" w:cs="Arial"/>
          <w:b/>
          <w:bCs/>
          <w:sz w:val="28"/>
          <w:szCs w:val="28"/>
        </w:rPr>
        <w:t>7</w:t>
      </w:r>
      <w:r w:rsidRPr="00863A72">
        <w:rPr>
          <w:rFonts w:ascii="Arial" w:hAnsi="Arial" w:cs="Arial"/>
          <w:b/>
          <w:bCs/>
          <w:sz w:val="28"/>
          <w:szCs w:val="28"/>
        </w:rPr>
        <w:t>-1</w:t>
      </w:r>
      <w:r w:rsidR="005D3DDC">
        <w:rPr>
          <w:rFonts w:ascii="Arial" w:hAnsi="Arial" w:cs="Arial"/>
          <w:b/>
          <w:bCs/>
          <w:sz w:val="28"/>
          <w:szCs w:val="28"/>
        </w:rPr>
        <w:t>5</w:t>
      </w:r>
      <w:r w:rsidRPr="00863A72">
        <w:rPr>
          <w:rFonts w:ascii="Arial" w:hAnsi="Arial" w:cs="Arial"/>
          <w:b/>
          <w:bCs/>
          <w:sz w:val="28"/>
          <w:szCs w:val="28"/>
        </w:rPr>
        <w:t xml:space="preserve"> pkt. - dobry</w:t>
      </w:r>
    </w:p>
    <w:p w14:paraId="743DBA8B" w14:textId="6FD90D4A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1</w:t>
      </w:r>
      <w:r w:rsidR="005D3DDC">
        <w:rPr>
          <w:rFonts w:ascii="Arial" w:hAnsi="Arial" w:cs="Arial"/>
          <w:b/>
          <w:bCs/>
          <w:sz w:val="28"/>
          <w:szCs w:val="28"/>
        </w:rPr>
        <w:t>4</w:t>
      </w:r>
      <w:r w:rsidRPr="00863A72">
        <w:rPr>
          <w:rFonts w:ascii="Arial" w:hAnsi="Arial" w:cs="Arial"/>
          <w:b/>
          <w:bCs/>
          <w:sz w:val="28"/>
          <w:szCs w:val="28"/>
        </w:rPr>
        <w:t>-1</w:t>
      </w:r>
      <w:r w:rsidR="005D3DDC">
        <w:rPr>
          <w:rFonts w:ascii="Arial" w:hAnsi="Arial" w:cs="Arial"/>
          <w:b/>
          <w:bCs/>
          <w:sz w:val="28"/>
          <w:szCs w:val="28"/>
        </w:rPr>
        <w:t>0</w:t>
      </w:r>
      <w:r w:rsidRPr="00863A72">
        <w:rPr>
          <w:rFonts w:ascii="Arial" w:hAnsi="Arial" w:cs="Arial"/>
          <w:b/>
          <w:bCs/>
          <w:sz w:val="28"/>
          <w:szCs w:val="28"/>
        </w:rPr>
        <w:t xml:space="preserve"> pkt. - dostateczny</w:t>
      </w:r>
    </w:p>
    <w:p w14:paraId="7F2A5649" w14:textId="44D7E06F" w:rsidR="002024FD" w:rsidRPr="00863A72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2024FD" w:rsidRPr="00863A72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="002024FD" w:rsidRPr="00863A72">
        <w:rPr>
          <w:rFonts w:ascii="Arial" w:hAnsi="Arial" w:cs="Arial"/>
          <w:b/>
          <w:bCs/>
          <w:sz w:val="28"/>
          <w:szCs w:val="28"/>
        </w:rPr>
        <w:t xml:space="preserve"> pkt. - dopuszczający</w:t>
      </w:r>
    </w:p>
    <w:p w14:paraId="4441C070" w14:textId="64ADF64E" w:rsidR="008B643B" w:rsidRPr="00863A72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2024FD" w:rsidRPr="00863A72">
        <w:rPr>
          <w:rFonts w:ascii="Arial" w:hAnsi="Arial" w:cs="Arial"/>
          <w:b/>
          <w:bCs/>
          <w:sz w:val="28"/>
          <w:szCs w:val="28"/>
        </w:rPr>
        <w:t xml:space="preserve"> pkt. i poniżej – niedostateczny</w:t>
      </w:r>
    </w:p>
    <w:p w14:paraId="333B890D" w14:textId="77777777" w:rsidR="000C25D1" w:rsidRDefault="000C25D1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9805890" w14:textId="12EB235F" w:rsidR="002024FD" w:rsidRPr="00776B58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Style w:val="Nagwek1Znak"/>
          <w:color w:val="auto"/>
        </w:rPr>
      </w:pPr>
      <w:r w:rsidRPr="00863A72">
        <w:rPr>
          <w:rFonts w:ascii="Arial" w:hAnsi="Arial" w:cs="Arial"/>
          <w:b/>
          <w:bCs/>
          <w:sz w:val="28"/>
          <w:szCs w:val="28"/>
        </w:rPr>
        <w:t>8</w:t>
      </w:r>
      <w:r w:rsidRPr="000C25D1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. </w:t>
      </w:r>
      <w:r w:rsidRPr="000C25D1">
        <w:rPr>
          <w:rStyle w:val="Nagwek1Znak"/>
          <w:color w:val="1F497D" w:themeColor="text2"/>
        </w:rPr>
        <w:t xml:space="preserve">Prace </w:t>
      </w:r>
      <w:r w:rsidR="000C25D1" w:rsidRPr="000C25D1">
        <w:rPr>
          <w:rStyle w:val="Nagwek1Znak"/>
          <w:color w:val="1F497D" w:themeColor="text2"/>
        </w:rPr>
        <w:t>grupowe (punktacja zależna od rodzaju projektu, pracy grupowej)</w:t>
      </w:r>
      <w:r w:rsidR="00776B58">
        <w:rPr>
          <w:rStyle w:val="Nagwek1Znak"/>
          <w:color w:val="1F497D" w:themeColor="text2"/>
        </w:rPr>
        <w:t xml:space="preserve">. </w:t>
      </w:r>
      <w:r w:rsidR="00776B58" w:rsidRPr="00776B58">
        <w:rPr>
          <w:rStyle w:val="Nagwek1Znak"/>
          <w:color w:val="auto"/>
        </w:rPr>
        <w:t>Pod uwagę bierze się:</w:t>
      </w:r>
    </w:p>
    <w:p w14:paraId="3BD257EA" w14:textId="03FE806A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a) </w:t>
      </w:r>
      <w:r w:rsidR="005D3DDC">
        <w:rPr>
          <w:rFonts w:ascii="Arial" w:hAnsi="Arial" w:cs="Arial"/>
          <w:sz w:val="28"/>
          <w:szCs w:val="28"/>
        </w:rPr>
        <w:t>r</w:t>
      </w:r>
      <w:r w:rsidR="000C25D1">
        <w:rPr>
          <w:rFonts w:ascii="Arial" w:hAnsi="Arial" w:cs="Arial"/>
          <w:sz w:val="28"/>
          <w:szCs w:val="28"/>
        </w:rPr>
        <w:t>e</w:t>
      </w:r>
      <w:r w:rsidRPr="00863A72">
        <w:rPr>
          <w:rFonts w:ascii="Arial" w:hAnsi="Arial" w:cs="Arial"/>
          <w:sz w:val="28"/>
          <w:szCs w:val="28"/>
        </w:rPr>
        <w:t>alizacja przewidzianego tematu</w:t>
      </w:r>
      <w:r w:rsidR="005D3DDC">
        <w:rPr>
          <w:rFonts w:ascii="Arial" w:hAnsi="Arial" w:cs="Arial"/>
          <w:sz w:val="28"/>
          <w:szCs w:val="28"/>
        </w:rPr>
        <w:t>;</w:t>
      </w:r>
    </w:p>
    <w:p w14:paraId="0F83906A" w14:textId="3CA0C7B5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b) </w:t>
      </w:r>
      <w:r w:rsidR="005D3DDC">
        <w:rPr>
          <w:rFonts w:ascii="Arial" w:hAnsi="Arial" w:cs="Arial"/>
          <w:sz w:val="28"/>
          <w:szCs w:val="28"/>
        </w:rPr>
        <w:t>p</w:t>
      </w:r>
      <w:r w:rsidRPr="00863A72">
        <w:rPr>
          <w:rFonts w:ascii="Arial" w:hAnsi="Arial" w:cs="Arial"/>
          <w:sz w:val="28"/>
          <w:szCs w:val="28"/>
        </w:rPr>
        <w:t>lanowanie i organizacja pracy grupowej</w:t>
      </w:r>
      <w:r w:rsidR="005D3DDC">
        <w:rPr>
          <w:rFonts w:ascii="Arial" w:hAnsi="Arial" w:cs="Arial"/>
          <w:sz w:val="28"/>
          <w:szCs w:val="28"/>
        </w:rPr>
        <w:t>,</w:t>
      </w:r>
    </w:p>
    <w:p w14:paraId="4547F545" w14:textId="6A1F18CC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c) </w:t>
      </w:r>
      <w:r w:rsidR="005D3DDC">
        <w:rPr>
          <w:rFonts w:ascii="Arial" w:hAnsi="Arial" w:cs="Arial"/>
          <w:sz w:val="28"/>
          <w:szCs w:val="28"/>
        </w:rPr>
        <w:t>w</w:t>
      </w:r>
      <w:r w:rsidRPr="00863A72">
        <w:rPr>
          <w:rFonts w:ascii="Arial" w:hAnsi="Arial" w:cs="Arial"/>
          <w:sz w:val="28"/>
          <w:szCs w:val="28"/>
        </w:rPr>
        <w:t>spółpraca w grupie, podział zadań</w:t>
      </w:r>
      <w:r w:rsidR="005D3DDC">
        <w:rPr>
          <w:rFonts w:ascii="Arial" w:hAnsi="Arial" w:cs="Arial"/>
          <w:sz w:val="28"/>
          <w:szCs w:val="28"/>
        </w:rPr>
        <w:t>,</w:t>
      </w:r>
    </w:p>
    <w:p w14:paraId="33338D6E" w14:textId="0957651F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d) </w:t>
      </w:r>
      <w:r w:rsidR="005D3DDC">
        <w:rPr>
          <w:rFonts w:ascii="Arial" w:hAnsi="Arial" w:cs="Arial"/>
          <w:sz w:val="28"/>
          <w:szCs w:val="28"/>
        </w:rPr>
        <w:t>p</w:t>
      </w:r>
      <w:r w:rsidRPr="00863A72">
        <w:rPr>
          <w:rFonts w:ascii="Arial" w:hAnsi="Arial" w:cs="Arial"/>
          <w:sz w:val="28"/>
          <w:szCs w:val="28"/>
        </w:rPr>
        <w:t>rezentacja pracy.</w:t>
      </w:r>
    </w:p>
    <w:p w14:paraId="7C5C6390" w14:textId="77777777" w:rsidR="00084559" w:rsidRDefault="00084559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BC582F6" w14:textId="6E884217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 xml:space="preserve">9. </w:t>
      </w:r>
      <w:r w:rsidRPr="00D9226B">
        <w:rPr>
          <w:rStyle w:val="Nagwek1Znak"/>
        </w:rPr>
        <w:t>Plusy i minusy</w:t>
      </w:r>
    </w:p>
    <w:p w14:paraId="433DF494" w14:textId="7A8E68AD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Plusy</w:t>
      </w:r>
      <w:r w:rsidR="00084559">
        <w:rPr>
          <w:rFonts w:ascii="Arial" w:hAnsi="Arial" w:cs="Arial"/>
          <w:b/>
          <w:bCs/>
          <w:sz w:val="28"/>
          <w:szCs w:val="28"/>
        </w:rPr>
        <w:t>.</w:t>
      </w:r>
    </w:p>
    <w:p w14:paraId="3ADCAA1B" w14:textId="0834404C" w:rsidR="002024FD" w:rsidRPr="00863A72" w:rsidRDefault="00084559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s</w:t>
      </w:r>
      <w:r w:rsidR="002024FD" w:rsidRPr="00863A72">
        <w:rPr>
          <w:rFonts w:ascii="Arial" w:hAnsi="Arial" w:cs="Arial"/>
          <w:sz w:val="28"/>
          <w:szCs w:val="28"/>
        </w:rPr>
        <w:t>zczególn</w:t>
      </w:r>
      <w:r>
        <w:rPr>
          <w:rFonts w:ascii="Arial" w:hAnsi="Arial" w:cs="Arial"/>
          <w:sz w:val="28"/>
          <w:szCs w:val="28"/>
        </w:rPr>
        <w:t>ą</w:t>
      </w:r>
      <w:r w:rsidR="002024FD" w:rsidRPr="00863A72">
        <w:rPr>
          <w:rFonts w:ascii="Arial" w:hAnsi="Arial" w:cs="Arial"/>
          <w:sz w:val="28"/>
          <w:szCs w:val="28"/>
        </w:rPr>
        <w:t xml:space="preserve"> aktywność na lekcji,  dodatkowe zadania, przyniesienie dodatkowych materiałów lekcyjnych itp. </w:t>
      </w:r>
      <w:r>
        <w:rPr>
          <w:rFonts w:ascii="Arial" w:hAnsi="Arial" w:cs="Arial"/>
          <w:sz w:val="28"/>
          <w:szCs w:val="28"/>
        </w:rPr>
        <w:t xml:space="preserve">uczeń otrzymuje  plusa. Za </w:t>
      </w:r>
      <w:r w:rsidR="002024FD" w:rsidRPr="00863A72">
        <w:rPr>
          <w:rFonts w:ascii="Arial" w:hAnsi="Arial" w:cs="Arial"/>
          <w:b/>
          <w:sz w:val="28"/>
          <w:szCs w:val="28"/>
        </w:rPr>
        <w:t xml:space="preserve">5 plusów </w:t>
      </w:r>
      <w:r w:rsidR="000C25D1">
        <w:rPr>
          <w:rFonts w:ascii="Arial" w:hAnsi="Arial" w:cs="Arial"/>
          <w:b/>
          <w:sz w:val="28"/>
          <w:szCs w:val="28"/>
        </w:rPr>
        <w:t xml:space="preserve">– ocena </w:t>
      </w:r>
      <w:r w:rsidR="002024FD" w:rsidRPr="00863A72">
        <w:rPr>
          <w:rFonts w:ascii="Arial" w:hAnsi="Arial" w:cs="Arial"/>
          <w:b/>
          <w:sz w:val="28"/>
          <w:szCs w:val="28"/>
        </w:rPr>
        <w:t xml:space="preserve"> bardzo dobr</w:t>
      </w:r>
      <w:r w:rsidR="000C25D1">
        <w:rPr>
          <w:rFonts w:ascii="Arial" w:hAnsi="Arial" w:cs="Arial"/>
          <w:b/>
          <w:sz w:val="28"/>
          <w:szCs w:val="28"/>
        </w:rPr>
        <w:t>a</w:t>
      </w:r>
      <w:r w:rsidR="002024FD" w:rsidRPr="00863A72">
        <w:rPr>
          <w:rFonts w:ascii="Arial" w:hAnsi="Arial" w:cs="Arial"/>
          <w:sz w:val="28"/>
          <w:szCs w:val="28"/>
        </w:rPr>
        <w:t>.</w:t>
      </w:r>
    </w:p>
    <w:p w14:paraId="3E76AD91" w14:textId="77777777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lastRenderedPageBreak/>
        <w:t>Minusy</w:t>
      </w:r>
    </w:p>
    <w:p w14:paraId="55586992" w14:textId="65B40E94" w:rsidR="002024FD" w:rsidRPr="00863A72" w:rsidRDefault="00084559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 </w:t>
      </w:r>
      <w:r w:rsidR="002024FD" w:rsidRPr="00863A72">
        <w:rPr>
          <w:rFonts w:ascii="Arial" w:hAnsi="Arial" w:cs="Arial"/>
          <w:sz w:val="28"/>
          <w:szCs w:val="28"/>
        </w:rPr>
        <w:t>brak kart pracy, brak zeszytu, podręcznika lub ćwiczeń, brak lektury, nieprzyniesienie potrzebnych na lekcji materiałów itp.</w:t>
      </w:r>
      <w:r w:rsidR="000C25D1">
        <w:rPr>
          <w:rFonts w:ascii="Arial" w:hAnsi="Arial" w:cs="Arial"/>
          <w:sz w:val="28"/>
          <w:szCs w:val="28"/>
        </w:rPr>
        <w:t xml:space="preserve"> uczeń otrzymuje minusa</w:t>
      </w:r>
      <w:r w:rsidR="002024FD" w:rsidRPr="00863A72">
        <w:rPr>
          <w:rFonts w:ascii="Arial" w:hAnsi="Arial" w:cs="Arial"/>
          <w:sz w:val="28"/>
          <w:szCs w:val="28"/>
        </w:rPr>
        <w:t xml:space="preserve">; </w:t>
      </w:r>
      <w:r w:rsidR="002024FD" w:rsidRPr="00863A72">
        <w:rPr>
          <w:rFonts w:ascii="Arial" w:hAnsi="Arial" w:cs="Arial"/>
          <w:b/>
          <w:bCs/>
          <w:sz w:val="28"/>
          <w:szCs w:val="28"/>
        </w:rPr>
        <w:t>trzy minusy równe</w:t>
      </w:r>
      <w:r w:rsidR="002024FD" w:rsidRPr="00863A72">
        <w:rPr>
          <w:rFonts w:ascii="Arial" w:hAnsi="Arial" w:cs="Arial"/>
          <w:sz w:val="28"/>
          <w:szCs w:val="28"/>
        </w:rPr>
        <w:t xml:space="preserve"> </w:t>
      </w:r>
      <w:r w:rsidR="002024FD" w:rsidRPr="00863A72">
        <w:rPr>
          <w:rFonts w:ascii="Arial" w:hAnsi="Arial" w:cs="Arial"/>
          <w:b/>
          <w:bCs/>
          <w:sz w:val="28"/>
          <w:szCs w:val="28"/>
        </w:rPr>
        <w:t>ocenie niedostatecznej.</w:t>
      </w:r>
    </w:p>
    <w:p w14:paraId="40096D5F" w14:textId="1DB1206C" w:rsidR="002024FD" w:rsidRPr="00A515E9" w:rsidRDefault="001B5A3D" w:rsidP="005D3DDC">
      <w:pPr>
        <w:pStyle w:val="Nagwek1"/>
        <w:jc w:val="both"/>
      </w:pPr>
      <w:r w:rsidRPr="00863A72">
        <w:t>Skala ocen</w:t>
      </w:r>
    </w:p>
    <w:p w14:paraId="44B5B74B" w14:textId="77777777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100%- celujący</w:t>
      </w:r>
    </w:p>
    <w:p w14:paraId="0A4593AA" w14:textId="515091B6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99%-9</w:t>
      </w:r>
      <w:r w:rsidR="00084559">
        <w:rPr>
          <w:rFonts w:ascii="Arial" w:hAnsi="Arial" w:cs="Arial"/>
          <w:b/>
          <w:bCs/>
          <w:sz w:val="28"/>
          <w:szCs w:val="28"/>
        </w:rPr>
        <w:t>0</w:t>
      </w:r>
      <w:r w:rsidRPr="00863A72">
        <w:rPr>
          <w:rFonts w:ascii="Arial" w:hAnsi="Arial" w:cs="Arial"/>
          <w:b/>
          <w:bCs/>
          <w:sz w:val="28"/>
          <w:szCs w:val="28"/>
        </w:rPr>
        <w:t>% - bardzo dobry</w:t>
      </w:r>
    </w:p>
    <w:p w14:paraId="2A3E84F3" w14:textId="705CFCC9" w:rsidR="002024FD" w:rsidRPr="00863A72" w:rsidRDefault="00084559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 w:rsidR="002024FD" w:rsidRPr="00863A72">
        <w:rPr>
          <w:rFonts w:ascii="Arial" w:hAnsi="Arial" w:cs="Arial"/>
          <w:b/>
          <w:bCs/>
          <w:sz w:val="28"/>
          <w:szCs w:val="28"/>
        </w:rPr>
        <w:t>9%-75% - dobry</w:t>
      </w:r>
    </w:p>
    <w:p w14:paraId="3B7F2DDA" w14:textId="77777777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74%- 50%- dostateczny</w:t>
      </w:r>
    </w:p>
    <w:p w14:paraId="190EDA4A" w14:textId="77777777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49%-31%- dopuszczający</w:t>
      </w:r>
    </w:p>
    <w:p w14:paraId="4863D868" w14:textId="21918CCD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30% i poniżej- niedostateczny</w:t>
      </w:r>
    </w:p>
    <w:p w14:paraId="3971EFA3" w14:textId="40D0E37C" w:rsidR="002024FD" w:rsidRPr="00863A72" w:rsidRDefault="001B5A3D" w:rsidP="005D3DDC">
      <w:pPr>
        <w:pStyle w:val="Nagwek1"/>
        <w:jc w:val="both"/>
      </w:pPr>
      <w:r w:rsidRPr="00863A72">
        <w:t>Poprawy ocen</w:t>
      </w:r>
    </w:p>
    <w:p w14:paraId="63032298" w14:textId="09412C95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Ogólne zasady poprawy ocen z języka polskiego</w:t>
      </w:r>
    </w:p>
    <w:p w14:paraId="0A530E05" w14:textId="634845A0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1. Uczeń może poprawić </w:t>
      </w:r>
      <w:r w:rsidRPr="00863A72">
        <w:rPr>
          <w:rFonts w:ascii="Arial" w:hAnsi="Arial" w:cs="Arial"/>
          <w:b/>
          <w:bCs/>
          <w:sz w:val="28"/>
          <w:szCs w:val="28"/>
        </w:rPr>
        <w:t xml:space="preserve">jednorazowo </w:t>
      </w:r>
      <w:r w:rsidRPr="00863A72">
        <w:rPr>
          <w:rFonts w:ascii="Arial" w:hAnsi="Arial" w:cs="Arial"/>
          <w:sz w:val="28"/>
          <w:szCs w:val="28"/>
        </w:rPr>
        <w:t>ocenę z pracy klasowej</w:t>
      </w:r>
      <w:r w:rsidR="00C739FF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sz w:val="28"/>
          <w:szCs w:val="28"/>
        </w:rPr>
        <w:t>i sprawdzianu w ciągu 2 tygodni od dnia oddania sprawdzonych prac, poza swoimi lekcjami, podczas wyznaczonego terminu popraw</w:t>
      </w:r>
      <w:r w:rsidRPr="00863A72">
        <w:rPr>
          <w:rFonts w:ascii="Arial" w:hAnsi="Arial" w:cs="Arial"/>
          <w:i/>
          <w:iCs/>
          <w:sz w:val="28"/>
          <w:szCs w:val="28"/>
        </w:rPr>
        <w:t>.</w:t>
      </w:r>
    </w:p>
    <w:p w14:paraId="2F4D7F67" w14:textId="72F90C79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2. Uczeń może poprawić ocenę </w:t>
      </w:r>
      <w:r w:rsidRPr="00863A72">
        <w:rPr>
          <w:rFonts w:ascii="Arial" w:hAnsi="Arial" w:cs="Arial"/>
          <w:b/>
          <w:bCs/>
          <w:sz w:val="28"/>
          <w:szCs w:val="28"/>
        </w:rPr>
        <w:t>niedostateczną i dopuszczającą.</w:t>
      </w:r>
    </w:p>
    <w:p w14:paraId="4B1D64FD" w14:textId="57607937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3. Otrzymana przez ucznia na poprawie ocena zostaje wpisana do dziennika.</w:t>
      </w:r>
    </w:p>
    <w:p w14:paraId="41B81E31" w14:textId="77777777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4. Jeśli uczeń był nieobecny w czasie sprawdzianu lub klasówki z powodu choroby, jest zobowiązany do napisania go w terminie 2 tygodni.</w:t>
      </w:r>
    </w:p>
    <w:p w14:paraId="5CCF8538" w14:textId="2B17052E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5. W przypadku unikania sprawdzianów i prac klasowych nauczyciel sprawdza wiedzę ucznia</w:t>
      </w:r>
      <w:r w:rsidR="001B5A3D" w:rsidRPr="00863A72">
        <w:rPr>
          <w:rFonts w:ascii="Arial" w:hAnsi="Arial" w:cs="Arial"/>
          <w:sz w:val="28"/>
          <w:szCs w:val="28"/>
        </w:rPr>
        <w:t xml:space="preserve"> </w:t>
      </w:r>
      <w:r w:rsidRPr="00863A72">
        <w:rPr>
          <w:rFonts w:ascii="Arial" w:hAnsi="Arial" w:cs="Arial"/>
          <w:sz w:val="28"/>
          <w:szCs w:val="28"/>
        </w:rPr>
        <w:t>w trybie natychmiastowym.</w:t>
      </w:r>
    </w:p>
    <w:p w14:paraId="6B364C2E" w14:textId="678E652F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6. Nie ma możliwości poprawiania ocen po upływie terminu 2 tygodni od oddania pracy.</w:t>
      </w:r>
    </w:p>
    <w:p w14:paraId="59D1E747" w14:textId="32DBDE6F" w:rsidR="002024FD" w:rsidRPr="00863A72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2024FD" w:rsidRPr="00863A72">
        <w:rPr>
          <w:rFonts w:ascii="Arial" w:hAnsi="Arial" w:cs="Arial"/>
          <w:sz w:val="28"/>
          <w:szCs w:val="28"/>
        </w:rPr>
        <w:t>. Nie ocenia się ucznia przez okres trzech dni po dłuższej nieobecności. Jednak wszelkie</w:t>
      </w:r>
      <w:r w:rsidR="0031565C">
        <w:rPr>
          <w:rFonts w:ascii="Arial" w:hAnsi="Arial" w:cs="Arial"/>
          <w:sz w:val="28"/>
          <w:szCs w:val="28"/>
        </w:rPr>
        <w:t xml:space="preserve"> </w:t>
      </w:r>
      <w:r w:rsidR="002024FD" w:rsidRPr="00863A72">
        <w:rPr>
          <w:rFonts w:ascii="Arial" w:hAnsi="Arial" w:cs="Arial"/>
          <w:sz w:val="28"/>
          <w:szCs w:val="28"/>
        </w:rPr>
        <w:t>sprawdziany i prace klasowe uczeń ma obowiązek napisać w późniejszym terminie, do 2 tygodni.</w:t>
      </w:r>
    </w:p>
    <w:p w14:paraId="64A2778A" w14:textId="39033391" w:rsidR="002024FD" w:rsidRPr="00863A72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8</w:t>
      </w:r>
      <w:r w:rsidR="002024FD" w:rsidRPr="00863A72">
        <w:rPr>
          <w:rFonts w:ascii="Arial" w:hAnsi="Arial" w:cs="Arial"/>
          <w:b/>
          <w:bCs/>
          <w:sz w:val="28"/>
          <w:szCs w:val="28"/>
        </w:rPr>
        <w:t>. Uczeń, który nie przestrzega zasad Statutu Szkoły, kontraktu klasowego, przeszkadza innym na lekcji, nie słucha poleceń itp. nie może przystąpić do poprawy. O tym decyduje nauczyciel.</w:t>
      </w:r>
    </w:p>
    <w:p w14:paraId="799E3974" w14:textId="77777777" w:rsidR="005D3DDC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10. Jeśli uczeń nie zgadza się z oceną semestralną lub końcową, ma prawo starać się o wyższą, pisząc test z całego semestru lub roku.</w:t>
      </w:r>
    </w:p>
    <w:p w14:paraId="48DA80ED" w14:textId="77777777" w:rsidR="005D3DDC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4F02F1E" w14:textId="7089BEAF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Zasady poprawiania dłuższych/krótszych prac pisemnych (opowiadania, listy itp.)</w:t>
      </w:r>
    </w:p>
    <w:p w14:paraId="5D4C5362" w14:textId="77777777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Uczeń poprawia w zeszycie przedmiotowym (lub na pracy, jeśli takie będzie polecenie nauczyciela) </w:t>
      </w:r>
      <w:r w:rsidRPr="00863A72">
        <w:rPr>
          <w:rFonts w:ascii="Arial" w:hAnsi="Arial" w:cs="Arial"/>
          <w:b/>
          <w:bCs/>
          <w:sz w:val="28"/>
          <w:szCs w:val="28"/>
        </w:rPr>
        <w:t>błędy interpunkcyjne, ortograficzne, językowe.</w:t>
      </w:r>
    </w:p>
    <w:p w14:paraId="5427CD5D" w14:textId="77777777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 xml:space="preserve">Ortografia </w:t>
      </w:r>
      <w:r w:rsidRPr="00863A72">
        <w:rPr>
          <w:rFonts w:ascii="Arial" w:hAnsi="Arial" w:cs="Arial"/>
          <w:sz w:val="28"/>
          <w:szCs w:val="28"/>
        </w:rPr>
        <w:t>– ułożenie zdań z wyrazami, w których pojawiły się błędy/ przepisanie wyrazów poprawnie po 5 razy w celu ich zapamiętania/ podanie zasady ortograficznej, która dotyczy danego wyrazu lub inna propozycja zapamiętania wyrazów z trudnościami ustalana z uczniem;</w:t>
      </w:r>
    </w:p>
    <w:p w14:paraId="15FE3ECE" w14:textId="228A227A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 xml:space="preserve">Interpunkcja </w:t>
      </w:r>
      <w:r w:rsidRPr="00863A72">
        <w:rPr>
          <w:rFonts w:ascii="Arial" w:hAnsi="Arial" w:cs="Arial"/>
          <w:sz w:val="28"/>
          <w:szCs w:val="28"/>
        </w:rPr>
        <w:t>– przepisanie zdania/zdań, w których pojawiły się błędy interpunkcyjne/ przypomnienie zasad interpunkcyjnych – kiedy stawiamy przecinki – lub wspólne omówienie w klasie; znalezienie zasad w słowniku ortograficznym, ułożenie zdań, w których zastosowana została zasada interpunkcyjna;</w:t>
      </w:r>
    </w:p>
    <w:p w14:paraId="2EFFE414" w14:textId="2859751E" w:rsidR="002024FD" w:rsidRPr="00863A72" w:rsidRDefault="002024FD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 xml:space="preserve">Język, styl </w:t>
      </w:r>
      <w:r w:rsidRPr="00863A72">
        <w:rPr>
          <w:rFonts w:ascii="Arial" w:hAnsi="Arial" w:cs="Arial"/>
          <w:sz w:val="28"/>
          <w:szCs w:val="28"/>
        </w:rPr>
        <w:t>– przekształcenie zdań tak, by powstała ich właściwa forma.</w:t>
      </w:r>
    </w:p>
    <w:p w14:paraId="068DAB56" w14:textId="77777777" w:rsidR="005D3DDC" w:rsidRDefault="005D3DDC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9DD8E63" w14:textId="1279D6C7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Zasady poprawiania dyktand</w:t>
      </w:r>
      <w:r w:rsidR="005D3DDC">
        <w:rPr>
          <w:rFonts w:ascii="Arial" w:hAnsi="Arial" w:cs="Arial"/>
          <w:b/>
          <w:bCs/>
          <w:sz w:val="28"/>
          <w:szCs w:val="28"/>
        </w:rPr>
        <w:t>.</w:t>
      </w:r>
    </w:p>
    <w:p w14:paraId="33AC2B81" w14:textId="71D72EA8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Uczniowie, którzy otrzymali oceny bardzo dobry i dobry  poprawiają błędy ortograficzne i interpunkcyjne.</w:t>
      </w:r>
    </w:p>
    <w:p w14:paraId="6F0DCEE6" w14:textId="77777777" w:rsidR="002024FD" w:rsidRPr="00863A72" w:rsidRDefault="002024FD" w:rsidP="004D55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 xml:space="preserve">Ortografia </w:t>
      </w:r>
      <w:r w:rsidRPr="00863A72">
        <w:rPr>
          <w:rFonts w:ascii="Arial" w:hAnsi="Arial" w:cs="Arial"/>
          <w:sz w:val="28"/>
          <w:szCs w:val="28"/>
        </w:rPr>
        <w:t>– ułożenie zdań z wyrazami, w których pojawiły się błędy/ przepisanie wyrazów poprawnie po 5 razy w celu ich zapamiętania;</w:t>
      </w:r>
    </w:p>
    <w:p w14:paraId="7FC741FD" w14:textId="77777777" w:rsidR="002024FD" w:rsidRPr="00863A72" w:rsidRDefault="002024FD" w:rsidP="004D55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lastRenderedPageBreak/>
        <w:t xml:space="preserve">Interpunkcja </w:t>
      </w:r>
      <w:r w:rsidRPr="00863A72">
        <w:rPr>
          <w:rFonts w:ascii="Arial" w:hAnsi="Arial" w:cs="Arial"/>
          <w:sz w:val="28"/>
          <w:szCs w:val="28"/>
        </w:rPr>
        <w:t>– przepisanie zdania/zdań, w których pojawiły się błędy interpunkcyjne/ przypomnienie zasad interpunkcyjnych – kiedy stawiamy przecinki.</w:t>
      </w:r>
    </w:p>
    <w:p w14:paraId="7A4DA32C" w14:textId="1721411D" w:rsidR="002024FD" w:rsidRPr="00863A72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63A72">
        <w:rPr>
          <w:rFonts w:ascii="Arial" w:hAnsi="Arial" w:cs="Arial"/>
          <w:b/>
          <w:bCs/>
          <w:sz w:val="28"/>
          <w:szCs w:val="28"/>
        </w:rPr>
        <w:t>Uczniowie, którzy otrzymali oceny dostateczny, dopuszczający i niedostateczny przepisują</w:t>
      </w:r>
      <w:r w:rsidR="005D3DDC">
        <w:rPr>
          <w:rFonts w:ascii="Arial" w:hAnsi="Arial" w:cs="Arial"/>
          <w:b/>
          <w:bCs/>
          <w:sz w:val="28"/>
          <w:szCs w:val="28"/>
        </w:rPr>
        <w:t xml:space="preserve"> </w:t>
      </w:r>
      <w:r w:rsidRPr="00863A72">
        <w:rPr>
          <w:rFonts w:ascii="Arial" w:hAnsi="Arial" w:cs="Arial"/>
          <w:b/>
          <w:bCs/>
          <w:sz w:val="28"/>
          <w:szCs w:val="28"/>
        </w:rPr>
        <w:t>poprawnie całe dyktando.</w:t>
      </w:r>
    </w:p>
    <w:p w14:paraId="5E0D6E11" w14:textId="444462D5" w:rsidR="004D5569" w:rsidRPr="004D5569" w:rsidRDefault="001B5A3D" w:rsidP="004D5569">
      <w:pPr>
        <w:pStyle w:val="Nagwek1"/>
      </w:pPr>
      <w:r w:rsidRPr="00863A72">
        <w:t>Ustalanie oceny rocznej</w:t>
      </w:r>
      <w:r w:rsidR="004D5569">
        <w:t>:</w:t>
      </w:r>
    </w:p>
    <w:p w14:paraId="4FCECD98" w14:textId="55736410" w:rsidR="002024FD" w:rsidRPr="00863A72" w:rsidRDefault="002024FD" w:rsidP="004D55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a) Przedmiotowe Zasady Oceniania podlegają Statutowi  Szkoły, który reguluje zasady ustalania oceny rocznej</w:t>
      </w:r>
      <w:r w:rsidR="004D5569">
        <w:rPr>
          <w:rFonts w:ascii="Arial" w:hAnsi="Arial" w:cs="Arial"/>
          <w:sz w:val="28"/>
          <w:szCs w:val="28"/>
        </w:rPr>
        <w:t>;</w:t>
      </w:r>
    </w:p>
    <w:p w14:paraId="05D3C304" w14:textId="6E3DB73C" w:rsidR="002024FD" w:rsidRDefault="002024FD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b) </w:t>
      </w:r>
      <w:r w:rsidR="004D5569">
        <w:rPr>
          <w:rFonts w:ascii="Arial" w:hAnsi="Arial" w:cs="Arial"/>
          <w:sz w:val="28"/>
          <w:szCs w:val="28"/>
        </w:rPr>
        <w:t>ocena roczna jest ś</w:t>
      </w:r>
      <w:r w:rsidRPr="00863A72">
        <w:rPr>
          <w:rFonts w:ascii="Arial" w:hAnsi="Arial" w:cs="Arial"/>
          <w:sz w:val="28"/>
          <w:szCs w:val="28"/>
        </w:rPr>
        <w:t>redni</w:t>
      </w:r>
      <w:r w:rsidR="004D5569">
        <w:rPr>
          <w:rFonts w:ascii="Arial" w:hAnsi="Arial" w:cs="Arial"/>
          <w:sz w:val="28"/>
          <w:szCs w:val="28"/>
        </w:rPr>
        <w:t xml:space="preserve">ą </w:t>
      </w:r>
      <w:r w:rsidRPr="00863A72">
        <w:rPr>
          <w:rFonts w:ascii="Arial" w:hAnsi="Arial" w:cs="Arial"/>
          <w:sz w:val="28"/>
          <w:szCs w:val="28"/>
        </w:rPr>
        <w:t xml:space="preserve"> ważon</w:t>
      </w:r>
      <w:r w:rsidR="004D5569">
        <w:rPr>
          <w:rFonts w:ascii="Arial" w:hAnsi="Arial" w:cs="Arial"/>
          <w:sz w:val="28"/>
          <w:szCs w:val="28"/>
        </w:rPr>
        <w:t>ą;</w:t>
      </w:r>
    </w:p>
    <w:p w14:paraId="32FBCEAC" w14:textId="77777777" w:rsidR="005D3DDC" w:rsidRDefault="005D3DDC" w:rsidP="00863A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14:paraId="6871B585" w14:textId="77777777" w:rsidR="005D3DDC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OCEN</w:t>
      </w:r>
      <w:r>
        <w:rPr>
          <w:rFonts w:ascii="Arial" w:hAnsi="Arial" w:cs="Arial"/>
          <w:sz w:val="28"/>
          <w:szCs w:val="28"/>
        </w:rPr>
        <w:t>A</w:t>
      </w:r>
      <w:r w:rsidRPr="005D3DDC">
        <w:rPr>
          <w:rFonts w:ascii="Arial" w:hAnsi="Arial" w:cs="Arial"/>
          <w:sz w:val="28"/>
          <w:szCs w:val="28"/>
        </w:rPr>
        <w:t xml:space="preserve"> CELUJĄCA </w:t>
      </w:r>
    </w:p>
    <w:p w14:paraId="55A451E5" w14:textId="77777777" w:rsidR="005D3DDC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Uczeń:</w:t>
      </w:r>
    </w:p>
    <w:p w14:paraId="7C34909B" w14:textId="77777777" w:rsidR="005D3DDC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 • opanował umiejętności zapisane w podstawie programowej,</w:t>
      </w:r>
    </w:p>
    <w:p w14:paraId="1866F8C6" w14:textId="5CBE0D36" w:rsidR="005D3DDC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 •</w:t>
      </w:r>
      <w:r w:rsidR="004D5569">
        <w:rPr>
          <w:rFonts w:ascii="Arial" w:hAnsi="Arial" w:cs="Arial"/>
          <w:sz w:val="28"/>
          <w:szCs w:val="28"/>
        </w:rPr>
        <w:t xml:space="preserve"> </w:t>
      </w:r>
      <w:r w:rsidRPr="005D3DDC">
        <w:rPr>
          <w:rFonts w:ascii="Arial" w:hAnsi="Arial" w:cs="Arial"/>
          <w:sz w:val="28"/>
          <w:szCs w:val="28"/>
        </w:rPr>
        <w:t xml:space="preserve">samodzielnie rozwiązuje problemy i ćwiczenia o dużym stopniu trudności, </w:t>
      </w:r>
    </w:p>
    <w:p w14:paraId="7D03DA7D" w14:textId="77777777" w:rsidR="005D3DDC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czyta ze zrozumieniem teksty kultury przewidziane w programie, potrafi analizować i interpretować je w sposób pogłębiony i wnikliwy, posługując się terminologią z podstawy programowej, </w:t>
      </w:r>
    </w:p>
    <w:p w14:paraId="50379F6F" w14:textId="77777777" w:rsidR="005D3DDC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posługuje się bogatym i różnorodnym słownictwem oraz poprawnym językiem zarówno w mowie, jak i w piśmie, </w:t>
      </w:r>
    </w:p>
    <w:p w14:paraId="05E07629" w14:textId="7A7EC9D9" w:rsidR="005D3DDC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aktywnie uczestniczy w lekcjach (pełni funkcję asystenta nauczyciela) i zajęciach pozalekcyjnych, </w:t>
      </w:r>
    </w:p>
    <w:p w14:paraId="1D0A846A" w14:textId="5AB73A19" w:rsidR="005D3DDC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• z powodzeniem bierze udział w konkursach tematycznie związanych</w:t>
      </w:r>
      <w:r w:rsidR="00C739FF">
        <w:rPr>
          <w:rFonts w:ascii="Arial" w:hAnsi="Arial" w:cs="Arial"/>
          <w:sz w:val="28"/>
          <w:szCs w:val="28"/>
        </w:rPr>
        <w:t xml:space="preserve"> </w:t>
      </w:r>
      <w:r w:rsidRPr="005D3DDC">
        <w:rPr>
          <w:rFonts w:ascii="Arial" w:hAnsi="Arial" w:cs="Arial"/>
          <w:sz w:val="28"/>
          <w:szCs w:val="28"/>
        </w:rPr>
        <w:t xml:space="preserve">z językiem polskim, </w:t>
      </w:r>
    </w:p>
    <w:p w14:paraId="7BB7245A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• tworzy wypowiedzi pisemne zgodnie z wyznacznikami gatunkowymi, poprawne pod względem kompozycji, spójności wypowiedzi, językowym, ortograficznym i interpunkcyjnym,</w:t>
      </w:r>
    </w:p>
    <w:p w14:paraId="1742118B" w14:textId="0CEADFE6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• odznacza się samodzielnością i dojrzałością sądów,</w:t>
      </w:r>
    </w:p>
    <w:p w14:paraId="73F651D0" w14:textId="299C3B4B" w:rsidR="002946D8" w:rsidRDefault="005D3DDC" w:rsidP="002946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lastRenderedPageBreak/>
        <w:t>• wzorowo wykonuje zadania dodatkowe,</w:t>
      </w:r>
    </w:p>
    <w:p w14:paraId="256EC4BD" w14:textId="699B83AF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współpracuje w zespole, często odgrywając rolę lidera, </w:t>
      </w:r>
    </w:p>
    <w:p w14:paraId="169EBA6F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wykorzystuje wiedzę, umiejętności i zdolności twórcze (kreatywność) przy odbiorze i analizie tekstów oraz tworzeniu wypowiedzi. </w:t>
      </w:r>
    </w:p>
    <w:p w14:paraId="0A79F195" w14:textId="77777777" w:rsidR="002946D8" w:rsidRDefault="002946D8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C25125E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OCENA BARDZO DOBRA </w:t>
      </w:r>
    </w:p>
    <w:p w14:paraId="380B1E17" w14:textId="1D8E1C05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Uczeń: </w:t>
      </w:r>
    </w:p>
    <w:p w14:paraId="716C707E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opanował umiejętności zapisane w podstawie programowej, </w:t>
      </w:r>
    </w:p>
    <w:p w14:paraId="7410F19B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• samodz</w:t>
      </w:r>
      <w:r w:rsidR="002946D8">
        <w:rPr>
          <w:rFonts w:ascii="Arial" w:hAnsi="Arial" w:cs="Arial"/>
          <w:sz w:val="28"/>
          <w:szCs w:val="28"/>
        </w:rPr>
        <w:t>i</w:t>
      </w:r>
      <w:r w:rsidRPr="005D3DDC">
        <w:rPr>
          <w:rFonts w:ascii="Arial" w:hAnsi="Arial" w:cs="Arial"/>
          <w:sz w:val="28"/>
          <w:szCs w:val="28"/>
        </w:rPr>
        <w:t xml:space="preserve">elnie rozwiązuje problemy i ćwiczenia o znacznym stopniu trudności, </w:t>
      </w:r>
    </w:p>
    <w:p w14:paraId="468DA776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czyta ze zrozumieniem teksty kultury przewidziane w programie, potrafi analizować je samodzielnie, podejmuje próby interpretacji, </w:t>
      </w:r>
    </w:p>
    <w:p w14:paraId="305885D4" w14:textId="22BB9AC5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• posługuje się bogatym słownictwem i poprawnym językiem zarówno</w:t>
      </w:r>
      <w:r w:rsidR="00517AA6">
        <w:rPr>
          <w:rFonts w:ascii="Arial" w:hAnsi="Arial" w:cs="Arial"/>
          <w:sz w:val="28"/>
          <w:szCs w:val="28"/>
        </w:rPr>
        <w:t xml:space="preserve"> </w:t>
      </w:r>
      <w:r w:rsidRPr="005D3DDC">
        <w:rPr>
          <w:rFonts w:ascii="Arial" w:hAnsi="Arial" w:cs="Arial"/>
          <w:sz w:val="28"/>
          <w:szCs w:val="28"/>
        </w:rPr>
        <w:t xml:space="preserve">w mowie, jak i w piśmie, </w:t>
      </w:r>
    </w:p>
    <w:p w14:paraId="23C4FF07" w14:textId="184B92C4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aktywnie uczestniczy w lekcjach i zajęciach pozalekcyjnych, </w:t>
      </w:r>
    </w:p>
    <w:p w14:paraId="422AB517" w14:textId="4CE22D2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bierze udział w konkursach tematycznie związanych z językiem polskim, • tworzy wypowiedzi pisemne zgodnie z wyznacznikami gatunkowymi, w większości poprawne pod względem kompozycji, spójności wypowiedzi, językowym, ortograficznym i interpunkcyjnym, </w:t>
      </w:r>
    </w:p>
    <w:p w14:paraId="60B9111C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aktywnie uczestniczy w lekcjach, </w:t>
      </w:r>
    </w:p>
    <w:p w14:paraId="4F1AC5DD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często angażuje się w zadania dodatkowe. </w:t>
      </w:r>
    </w:p>
    <w:p w14:paraId="0313DD15" w14:textId="77777777" w:rsidR="002946D8" w:rsidRDefault="002946D8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840FFD7" w14:textId="60A3B2EB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OCENA DOBRA </w:t>
      </w:r>
    </w:p>
    <w:p w14:paraId="41265EDB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Uczeń: </w:t>
      </w:r>
    </w:p>
    <w:p w14:paraId="5CF19ADE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w większości opanował umiejętności zapisane w podstawie programowej, </w:t>
      </w:r>
    </w:p>
    <w:p w14:paraId="11176454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samodzielnie rozwiązuje zadania o niewielkim lub średnim stopniu trudności, a z pomocą nauczyciela – trudne, </w:t>
      </w:r>
    </w:p>
    <w:p w14:paraId="006FAAB1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lastRenderedPageBreak/>
        <w:t xml:space="preserve">• czyta ze zrozumieniem teksty kultury przewidziane w programie, samodzielnie odnajduje w nich informacje, </w:t>
      </w:r>
    </w:p>
    <w:p w14:paraId="67C161F7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w wypowiedziach ustnych i pisemnych popełnia niewiele błędów językowych, ortograficznych i stylistycznych, </w:t>
      </w:r>
    </w:p>
    <w:p w14:paraId="01CD132F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bierze czynny udział w lekcji, </w:t>
      </w:r>
    </w:p>
    <w:p w14:paraId="5CA9D99C" w14:textId="5047344F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• wykonuje  nieobowiązkowe</w:t>
      </w:r>
      <w:r w:rsidR="004D5569">
        <w:rPr>
          <w:rFonts w:ascii="Arial" w:hAnsi="Arial" w:cs="Arial"/>
          <w:sz w:val="28"/>
          <w:szCs w:val="28"/>
        </w:rPr>
        <w:t xml:space="preserve"> prace domowe.</w:t>
      </w:r>
    </w:p>
    <w:p w14:paraId="66EFE54A" w14:textId="77777777" w:rsidR="002946D8" w:rsidRDefault="002946D8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F6148C4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OCENA DOSTATECZNA </w:t>
      </w:r>
    </w:p>
    <w:p w14:paraId="1EA64F2A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Uczeń: </w:t>
      </w:r>
    </w:p>
    <w:p w14:paraId="1178939F" w14:textId="48742E46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• częściowo opanował umiejętności zapisane w podstawie programowej, • samodzielnie wykonuje tylko zadania łatwe; trudniejsze problemy</w:t>
      </w:r>
      <w:r w:rsidR="00517AA6">
        <w:rPr>
          <w:rFonts w:ascii="Arial" w:hAnsi="Arial" w:cs="Arial"/>
          <w:sz w:val="28"/>
          <w:szCs w:val="28"/>
        </w:rPr>
        <w:t xml:space="preserve"> </w:t>
      </w:r>
      <w:r w:rsidRPr="005D3DDC">
        <w:rPr>
          <w:rFonts w:ascii="Arial" w:hAnsi="Arial" w:cs="Arial"/>
          <w:sz w:val="28"/>
          <w:szCs w:val="28"/>
        </w:rPr>
        <w:t xml:space="preserve">i ćwiczenia rozwiązuje przy pomocy nauczyciela, </w:t>
      </w:r>
    </w:p>
    <w:p w14:paraId="4CAE6ACC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odnajduje w tekście informacje podane wprost, rozumie dosłowne znaczenie większości wyrazów w tekstach dostosowanych do poziomu edukacyjnego, </w:t>
      </w:r>
    </w:p>
    <w:p w14:paraId="1B024403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• w wypowiedziach ustnych i pisemnych popełnia błędy językowe, ortograficzne i stylistyczne; wypowiedzi cechuje ubogie słownictwo</w:t>
      </w:r>
      <w:r w:rsidR="002946D8">
        <w:rPr>
          <w:rFonts w:ascii="Arial" w:hAnsi="Arial" w:cs="Arial"/>
          <w:sz w:val="28"/>
          <w:szCs w:val="28"/>
        </w:rPr>
        <w:t>,</w:t>
      </w:r>
    </w:p>
    <w:p w14:paraId="5553FBF1" w14:textId="77777777" w:rsidR="004D5569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wypowiada się krótko, ale wypowiedź jest na ogół uporządkowana, </w:t>
      </w:r>
    </w:p>
    <w:p w14:paraId="1BF3E677" w14:textId="311D8A6B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niekiedy popełnia rażące błędy językowe zakłócające komunikację, </w:t>
      </w:r>
    </w:p>
    <w:p w14:paraId="1D013954" w14:textId="27CB6B0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• rzadko aktywnie uczestniczy w lekcjach</w:t>
      </w:r>
      <w:r w:rsidR="004D5569">
        <w:rPr>
          <w:rFonts w:ascii="Arial" w:hAnsi="Arial" w:cs="Arial"/>
          <w:sz w:val="28"/>
          <w:szCs w:val="28"/>
        </w:rPr>
        <w:t>.</w:t>
      </w:r>
    </w:p>
    <w:p w14:paraId="16D3C861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OCENA DOPUSZCZAJĄCA </w:t>
      </w:r>
    </w:p>
    <w:p w14:paraId="7D4F98E0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Uczeń: </w:t>
      </w:r>
    </w:p>
    <w:p w14:paraId="70D760B4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• opanował w niewielkim stopniu umiejętności zapisane w podstawie programowej,</w:t>
      </w:r>
    </w:p>
    <w:p w14:paraId="203DC920" w14:textId="41D5B87F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większość zadań, nawet bardzo łatwych, wykonuje jedynie przy pomocy nauczyciela, </w:t>
      </w:r>
    </w:p>
    <w:p w14:paraId="25EA1822" w14:textId="2BC0E2C5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• czyta niezbyt płynnie, niewłaściwie akcentuje wyrazy, nie stosuje odpowiedniej intonacji,</w:t>
      </w:r>
    </w:p>
    <w:p w14:paraId="22B85E86" w14:textId="3F13A885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lastRenderedPageBreak/>
        <w:t>• ma</w:t>
      </w:r>
      <w:r w:rsidR="002946D8">
        <w:rPr>
          <w:rFonts w:ascii="Arial" w:hAnsi="Arial" w:cs="Arial"/>
          <w:sz w:val="28"/>
          <w:szCs w:val="28"/>
        </w:rPr>
        <w:t xml:space="preserve"> p</w:t>
      </w:r>
      <w:r w:rsidRPr="005D3DDC">
        <w:rPr>
          <w:rFonts w:ascii="Arial" w:hAnsi="Arial" w:cs="Arial"/>
          <w:sz w:val="28"/>
          <w:szCs w:val="28"/>
        </w:rPr>
        <w:t xml:space="preserve">roblemy z czytaniem tekstów kultury, ale podejmuje próby ich odbioru, </w:t>
      </w:r>
    </w:p>
    <w:p w14:paraId="59E3D763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nie potrafi samodzielnie analizować i interpretować tekstów, </w:t>
      </w:r>
    </w:p>
    <w:p w14:paraId="43688BC8" w14:textId="6D2D0F9D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• w wypowiedziach ustnych i pisemnych popełnia rażące błędy utrudniające komunikację, ma ubogie słownictwo i trudności</w:t>
      </w:r>
      <w:r w:rsidR="00517AA6">
        <w:rPr>
          <w:rFonts w:ascii="Arial" w:hAnsi="Arial" w:cs="Arial"/>
          <w:sz w:val="28"/>
          <w:szCs w:val="28"/>
        </w:rPr>
        <w:t xml:space="preserve"> </w:t>
      </w:r>
      <w:r w:rsidRPr="005D3DDC">
        <w:rPr>
          <w:rFonts w:ascii="Arial" w:hAnsi="Arial" w:cs="Arial"/>
          <w:sz w:val="28"/>
          <w:szCs w:val="28"/>
        </w:rPr>
        <w:t xml:space="preserve">z formułowaniem nawet prostych zdań, </w:t>
      </w:r>
    </w:p>
    <w:p w14:paraId="27DE6C2B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• nie jest aktywny na lekcjach, ale wykazuje chęć do pracy, stara się wykonywać polecenia nauczyciela,</w:t>
      </w:r>
    </w:p>
    <w:p w14:paraId="64D294D9" w14:textId="797E777D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pracuje niesystematycznie, wymaga stałej zachęty do pracy, </w:t>
      </w:r>
    </w:p>
    <w:p w14:paraId="0BC9F088" w14:textId="77777777" w:rsidR="002946D8" w:rsidRDefault="002946D8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8DF6D24" w14:textId="03BAF26C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OCENA NIEDOSTATECZNA </w:t>
      </w:r>
    </w:p>
    <w:p w14:paraId="2500F780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Uczeń: </w:t>
      </w:r>
    </w:p>
    <w:p w14:paraId="418E6EDC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nie opanował nawet podstawowych wiadomości, ma bardzo duże braki w wiedzy i umiejętnościach z zakresu podstawy programowej, </w:t>
      </w:r>
    </w:p>
    <w:p w14:paraId="784FC77C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ma kłopoty z techniką czytania, </w:t>
      </w:r>
    </w:p>
    <w:p w14:paraId="7AC5EE5F" w14:textId="77777777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• nie odnajduje w tekście informacji podanych wprost, nie rozumie dosłownego znaczenia wielu wyrazów w tekstach dostosowanych do poziomu edukacyjnego,</w:t>
      </w:r>
    </w:p>
    <w:p w14:paraId="5995AFBA" w14:textId="35F2BE06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 xml:space="preserve">• nie wykonuje zadań ani poleceń nauczyciela, </w:t>
      </w:r>
    </w:p>
    <w:p w14:paraId="7D7A772E" w14:textId="215BBE6F" w:rsidR="002946D8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• wykazuje się niechęcią do nauki,</w:t>
      </w:r>
    </w:p>
    <w:p w14:paraId="526A59D1" w14:textId="5B349358" w:rsidR="005D3DDC" w:rsidRPr="005D3DDC" w:rsidRDefault="005D3DDC" w:rsidP="005D3D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D3DDC">
        <w:rPr>
          <w:rFonts w:ascii="Arial" w:hAnsi="Arial" w:cs="Arial"/>
          <w:sz w:val="28"/>
          <w:szCs w:val="28"/>
        </w:rPr>
        <w:t>• nie angażuje się w pracę grup</w:t>
      </w:r>
      <w:r w:rsidR="004D5569">
        <w:rPr>
          <w:rFonts w:ascii="Arial" w:hAnsi="Arial" w:cs="Arial"/>
          <w:sz w:val="28"/>
          <w:szCs w:val="28"/>
        </w:rPr>
        <w:t>y.</w:t>
      </w:r>
    </w:p>
    <w:p w14:paraId="27ED35EA" w14:textId="7BD8C37A" w:rsidR="002024FD" w:rsidRPr="00863A72" w:rsidRDefault="001B5A3D" w:rsidP="00D9226B">
      <w:pPr>
        <w:pStyle w:val="Nagwek1"/>
      </w:pPr>
      <w:r w:rsidRPr="00863A72">
        <w:t>Informowanie o ocenach</w:t>
      </w:r>
    </w:p>
    <w:p w14:paraId="523A1418" w14:textId="77777777" w:rsidR="002024FD" w:rsidRPr="00863A72" w:rsidRDefault="002024FD" w:rsidP="002946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>a) Uczniowie są informowani o ocenach na bieżąco – ustnie lub pisemnie.</w:t>
      </w:r>
    </w:p>
    <w:p w14:paraId="1921BE81" w14:textId="649B97CD" w:rsidR="002024FD" w:rsidRPr="00863A72" w:rsidRDefault="002024FD" w:rsidP="002946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863A72">
        <w:rPr>
          <w:rFonts w:ascii="Arial" w:hAnsi="Arial" w:cs="Arial"/>
          <w:sz w:val="28"/>
          <w:szCs w:val="28"/>
        </w:rPr>
        <w:t xml:space="preserve">b) </w:t>
      </w:r>
      <w:r w:rsidRPr="00863A72">
        <w:rPr>
          <w:rFonts w:ascii="Arial" w:hAnsi="Arial" w:cs="Arial"/>
          <w:bCs/>
          <w:sz w:val="28"/>
          <w:szCs w:val="28"/>
        </w:rPr>
        <w:t>Kartkówki, krótsze sprawdziany, dyktanda i prace uczniowie klas IV-VI wkleją do zeszytu, a rodzice prace te podpisują</w:t>
      </w:r>
      <w:r w:rsidRPr="00863A72">
        <w:rPr>
          <w:rFonts w:ascii="Arial" w:hAnsi="Arial" w:cs="Arial"/>
          <w:sz w:val="28"/>
          <w:szCs w:val="28"/>
        </w:rPr>
        <w:t>.</w:t>
      </w:r>
    </w:p>
    <w:p w14:paraId="6B8BF4F3" w14:textId="77777777" w:rsidR="004D5569" w:rsidRDefault="002024FD" w:rsidP="002946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863A72">
        <w:rPr>
          <w:rFonts w:ascii="Arial" w:hAnsi="Arial" w:cs="Arial"/>
          <w:bCs/>
          <w:sz w:val="28"/>
          <w:szCs w:val="28"/>
        </w:rPr>
        <w:t>c) Prace klasowe, testy, sprawdziany są udostępniane do wglądu uczniom, natomiast rodzice mogą każdorazowo zapoznać się z pracą podczas wywiadówek lub godzin do dyspozycji.</w:t>
      </w:r>
    </w:p>
    <w:p w14:paraId="1DED4E90" w14:textId="7340F527" w:rsidR="004B727D" w:rsidRPr="004D5569" w:rsidRDefault="002024FD" w:rsidP="002946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D5569">
        <w:rPr>
          <w:rFonts w:ascii="Arial" w:hAnsi="Arial" w:cs="Arial"/>
          <w:b/>
          <w:sz w:val="28"/>
          <w:szCs w:val="28"/>
        </w:rPr>
        <w:lastRenderedPageBreak/>
        <w:t>Prac klasowych uczniowie nie zabierają do domu.</w:t>
      </w:r>
    </w:p>
    <w:p w14:paraId="1AE5A0F8" w14:textId="77777777" w:rsidR="002946D8" w:rsidRPr="004D5569" w:rsidRDefault="002946D8" w:rsidP="002946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C3B9062" w14:textId="77777777" w:rsidR="002946D8" w:rsidRDefault="002946D8" w:rsidP="002946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744E1352" w14:textId="7DD7723B" w:rsidR="002946D8" w:rsidRDefault="002946D8" w:rsidP="002946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Z powyższymi informacjami należy zapoznać uczniów na pierwszych zajęciach lekcyjnych w każdym nowym roku szkolnym i odnotować ten fakt w dzienniku lekcyjnym. </w:t>
      </w:r>
    </w:p>
    <w:p w14:paraId="68F2C14D" w14:textId="77777777" w:rsidR="002B430E" w:rsidRPr="0031565C" w:rsidRDefault="002B430E" w:rsidP="002946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sectPr w:rsidR="002B430E" w:rsidRPr="0031565C" w:rsidSect="004B72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4F584" w14:textId="77777777" w:rsidR="00B83D07" w:rsidRDefault="00B83D07" w:rsidP="004F7084">
      <w:pPr>
        <w:spacing w:after="0" w:line="240" w:lineRule="auto"/>
      </w:pPr>
      <w:r>
        <w:separator/>
      </w:r>
    </w:p>
  </w:endnote>
  <w:endnote w:type="continuationSeparator" w:id="0">
    <w:p w14:paraId="0DB54B52" w14:textId="77777777" w:rsidR="00B83D07" w:rsidRDefault="00B83D07" w:rsidP="004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293486"/>
      <w:docPartObj>
        <w:docPartGallery w:val="Page Numbers (Bottom of Page)"/>
        <w:docPartUnique/>
      </w:docPartObj>
    </w:sdtPr>
    <w:sdtEndPr/>
    <w:sdtContent>
      <w:p w14:paraId="113824DD" w14:textId="6D8AFB65" w:rsidR="002B430E" w:rsidRDefault="002B43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9FF">
          <w:rPr>
            <w:noProof/>
          </w:rPr>
          <w:t>3</w:t>
        </w:r>
        <w:r>
          <w:fldChar w:fldCharType="end"/>
        </w:r>
      </w:p>
    </w:sdtContent>
  </w:sdt>
  <w:p w14:paraId="6F7109BA" w14:textId="77777777" w:rsidR="002B430E" w:rsidRDefault="002B4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B867A" w14:textId="77777777" w:rsidR="00B83D07" w:rsidRDefault="00B83D07" w:rsidP="004F7084">
      <w:pPr>
        <w:spacing w:after="0" w:line="240" w:lineRule="auto"/>
      </w:pPr>
      <w:r>
        <w:separator/>
      </w:r>
    </w:p>
  </w:footnote>
  <w:footnote w:type="continuationSeparator" w:id="0">
    <w:p w14:paraId="2C12BA99" w14:textId="77777777" w:rsidR="00B83D07" w:rsidRDefault="00B83D07" w:rsidP="004F7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7CA"/>
    <w:multiLevelType w:val="hybridMultilevel"/>
    <w:tmpl w:val="62EC5352"/>
    <w:lvl w:ilvl="0" w:tplc="DA208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76F8"/>
    <w:multiLevelType w:val="hybridMultilevel"/>
    <w:tmpl w:val="D0E46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61E5"/>
    <w:multiLevelType w:val="hybridMultilevel"/>
    <w:tmpl w:val="AE0212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FD"/>
    <w:rsid w:val="00033CD3"/>
    <w:rsid w:val="00063D34"/>
    <w:rsid w:val="00084559"/>
    <w:rsid w:val="000B19B7"/>
    <w:rsid w:val="000C25D1"/>
    <w:rsid w:val="00106561"/>
    <w:rsid w:val="001B5A3D"/>
    <w:rsid w:val="002024FD"/>
    <w:rsid w:val="002946D8"/>
    <w:rsid w:val="002B430E"/>
    <w:rsid w:val="00307E3A"/>
    <w:rsid w:val="0031565C"/>
    <w:rsid w:val="0032672A"/>
    <w:rsid w:val="00350040"/>
    <w:rsid w:val="003F123D"/>
    <w:rsid w:val="004B727D"/>
    <w:rsid w:val="004D5569"/>
    <w:rsid w:val="004F7084"/>
    <w:rsid w:val="00517AA6"/>
    <w:rsid w:val="005805F7"/>
    <w:rsid w:val="005D3DDC"/>
    <w:rsid w:val="00776B58"/>
    <w:rsid w:val="007879BE"/>
    <w:rsid w:val="00806C8D"/>
    <w:rsid w:val="00845D6B"/>
    <w:rsid w:val="00863A72"/>
    <w:rsid w:val="008A2333"/>
    <w:rsid w:val="008B643B"/>
    <w:rsid w:val="009007DD"/>
    <w:rsid w:val="00927C0B"/>
    <w:rsid w:val="00936C43"/>
    <w:rsid w:val="00A515E9"/>
    <w:rsid w:val="00A9500E"/>
    <w:rsid w:val="00B528C4"/>
    <w:rsid w:val="00B83D07"/>
    <w:rsid w:val="00C739FF"/>
    <w:rsid w:val="00D10CE7"/>
    <w:rsid w:val="00D300B2"/>
    <w:rsid w:val="00D9226B"/>
    <w:rsid w:val="00DB50A3"/>
    <w:rsid w:val="00F26890"/>
    <w:rsid w:val="00F3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70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4FD"/>
  </w:style>
  <w:style w:type="paragraph" w:styleId="Nagwek1">
    <w:name w:val="heading 1"/>
    <w:basedOn w:val="Normalny"/>
    <w:next w:val="Normalny"/>
    <w:link w:val="Nagwek1Znak"/>
    <w:uiPriority w:val="9"/>
    <w:qFormat/>
    <w:rsid w:val="004F7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4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084"/>
  </w:style>
  <w:style w:type="paragraph" w:styleId="Stopka">
    <w:name w:val="footer"/>
    <w:basedOn w:val="Normalny"/>
    <w:link w:val="StopkaZnak"/>
    <w:uiPriority w:val="99"/>
    <w:unhideWhenUsed/>
    <w:rsid w:val="004F7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084"/>
  </w:style>
  <w:style w:type="character" w:customStyle="1" w:styleId="Nagwek1Znak">
    <w:name w:val="Nagłówek 1 Znak"/>
    <w:basedOn w:val="Domylnaczcionkaakapitu"/>
    <w:link w:val="Nagwek1"/>
    <w:uiPriority w:val="9"/>
    <w:rsid w:val="004F70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8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8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2482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2024-11-17T18:26:00Z</dcterms:created>
  <dcterms:modified xsi:type="dcterms:W3CDTF">2024-11-17T18:26:00Z</dcterms:modified>
</cp:coreProperties>
</file>